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33EE" w14:textId="77777777" w:rsidR="00D15A64" w:rsidRPr="00D15A64" w:rsidRDefault="00D15A64" w:rsidP="00D15A64">
      <w:pPr>
        <w:pStyle w:val="Title"/>
        <w:ind w:left="2880" w:firstLine="720"/>
        <w:rPr>
          <w:color w:val="000000" w:themeColor="text1"/>
          <w:sz w:val="32"/>
          <w:szCs w:val="32"/>
        </w:rPr>
      </w:pPr>
      <w:r w:rsidRPr="00D15A64">
        <w:rPr>
          <w:color w:val="000000" w:themeColor="text1"/>
          <w:sz w:val="32"/>
          <w:szCs w:val="32"/>
        </w:rPr>
        <w:t>ANNEXURE</w:t>
      </w:r>
      <w:r w:rsidRPr="00D15A64">
        <w:rPr>
          <w:color w:val="000000" w:themeColor="text1"/>
          <w:spacing w:val="-2"/>
          <w:sz w:val="32"/>
          <w:szCs w:val="32"/>
        </w:rPr>
        <w:t xml:space="preserve"> </w:t>
      </w:r>
      <w:r w:rsidRPr="00D15A64">
        <w:rPr>
          <w:color w:val="000000" w:themeColor="text1"/>
          <w:spacing w:val="-5"/>
          <w:sz w:val="32"/>
          <w:szCs w:val="32"/>
        </w:rPr>
        <w:t>1</w:t>
      </w:r>
    </w:p>
    <w:p w14:paraId="6A953BCA" w14:textId="232122F2" w:rsidR="00D15A64" w:rsidRPr="00D15A64" w:rsidRDefault="00D15A64" w:rsidP="00D15A64">
      <w:pPr>
        <w:pStyle w:val="BodyText"/>
        <w:spacing w:before="2"/>
        <w:jc w:val="center"/>
        <w:rPr>
          <w:color w:val="000000" w:themeColor="text1"/>
          <w:sz w:val="12"/>
          <w:szCs w:val="8"/>
        </w:rPr>
      </w:pPr>
      <w:r w:rsidRPr="00D15A64">
        <w:rPr>
          <w:rFonts w:ascii="Arial"/>
          <w:color w:val="000000" w:themeColor="text1"/>
          <w:spacing w:val="-2"/>
          <w:sz w:val="12"/>
          <w:szCs w:val="8"/>
        </w:rPr>
        <w:t>(</w:t>
      </w:r>
      <w:r w:rsidRPr="00D15A64">
        <w:rPr>
          <w:color w:val="000000" w:themeColor="text1"/>
          <w:spacing w:val="-2"/>
          <w:sz w:val="12"/>
          <w:szCs w:val="8"/>
        </w:rPr>
        <w:t>PRE-QUALIFICATION</w:t>
      </w:r>
      <w:r w:rsidRPr="00D15A64">
        <w:rPr>
          <w:color w:val="000000" w:themeColor="text1"/>
          <w:spacing w:val="9"/>
          <w:sz w:val="12"/>
          <w:szCs w:val="8"/>
        </w:rPr>
        <w:t xml:space="preserve"> </w:t>
      </w:r>
      <w:r w:rsidRPr="00D15A64">
        <w:rPr>
          <w:color w:val="000000" w:themeColor="text1"/>
          <w:spacing w:val="-2"/>
          <w:sz w:val="12"/>
          <w:szCs w:val="8"/>
        </w:rPr>
        <w:t>CHECKLIST)</w:t>
      </w:r>
    </w:p>
    <w:tbl>
      <w:tblPr>
        <w:tblpPr w:leftFromText="180" w:rightFromText="180" w:vertAnchor="text" w:horzAnchor="margin" w:tblpY="33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711"/>
        <w:gridCol w:w="1128"/>
        <w:gridCol w:w="1127"/>
      </w:tblGrid>
      <w:tr w:rsidR="00D15A64" w14:paraId="22335860" w14:textId="77777777" w:rsidTr="00D15A64">
        <w:trPr>
          <w:trHeight w:val="460"/>
        </w:trPr>
        <w:tc>
          <w:tcPr>
            <w:tcW w:w="662" w:type="dxa"/>
            <w:shd w:val="clear" w:color="auto" w:fill="F1F1F1"/>
          </w:tcPr>
          <w:p w14:paraId="13CA3A90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  <w:p w14:paraId="7A23AF30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1" w:type="dxa"/>
            <w:shd w:val="clear" w:color="auto" w:fill="F1F1F1"/>
          </w:tcPr>
          <w:p w14:paraId="4604B97A" w14:textId="77777777" w:rsidR="00D15A64" w:rsidRDefault="00D15A64" w:rsidP="00D15A64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CRITERIA</w:t>
            </w:r>
          </w:p>
        </w:tc>
        <w:tc>
          <w:tcPr>
            <w:tcW w:w="1128" w:type="dxa"/>
            <w:shd w:val="clear" w:color="auto" w:fill="F1F1F1"/>
          </w:tcPr>
          <w:p w14:paraId="3E4C4CAB" w14:textId="77777777" w:rsidR="00D15A64" w:rsidRDefault="00D15A64" w:rsidP="00D15A64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Complied</w:t>
            </w:r>
          </w:p>
        </w:tc>
        <w:tc>
          <w:tcPr>
            <w:tcW w:w="1127" w:type="dxa"/>
            <w:shd w:val="clear" w:color="auto" w:fill="F1F1F1"/>
          </w:tcPr>
          <w:p w14:paraId="102623AD" w14:textId="77777777" w:rsidR="00D15A64" w:rsidRDefault="00D15A64" w:rsidP="00D15A64">
            <w:pPr>
              <w:pStyle w:val="TableParagraph"/>
              <w:spacing w:line="230" w:lineRule="exact"/>
              <w:ind w:left="109" w:right="97" w:firstLine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Not </w:t>
            </w:r>
            <w:r>
              <w:rPr>
                <w:rFonts w:ascii="Arial"/>
                <w:b/>
                <w:spacing w:val="-2"/>
                <w:sz w:val="20"/>
              </w:rPr>
              <w:t>Complied</w:t>
            </w:r>
          </w:p>
        </w:tc>
      </w:tr>
      <w:tr w:rsidR="00D15A64" w14:paraId="1E066989" w14:textId="77777777" w:rsidTr="00D15A64">
        <w:trPr>
          <w:trHeight w:val="359"/>
        </w:trPr>
        <w:tc>
          <w:tcPr>
            <w:tcW w:w="662" w:type="dxa"/>
          </w:tcPr>
          <w:p w14:paraId="26D21B04" w14:textId="77777777" w:rsidR="00D15A64" w:rsidRDefault="00D15A64" w:rsidP="00D15A6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1" w:type="dxa"/>
          </w:tcPr>
          <w:p w14:paraId="65632E82" w14:textId="77777777" w:rsidR="00D15A64" w:rsidRDefault="00D15A64" w:rsidP="00D15A6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submitted.</w:t>
            </w:r>
          </w:p>
        </w:tc>
        <w:tc>
          <w:tcPr>
            <w:tcW w:w="1128" w:type="dxa"/>
          </w:tcPr>
          <w:p w14:paraId="28FC2B10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6D0CC5A0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2F2FA812" w14:textId="77777777" w:rsidTr="00D15A64">
        <w:trPr>
          <w:trHeight w:val="1513"/>
        </w:trPr>
        <w:tc>
          <w:tcPr>
            <w:tcW w:w="662" w:type="dxa"/>
          </w:tcPr>
          <w:p w14:paraId="770B8183" w14:textId="77777777" w:rsidR="00D15A64" w:rsidRDefault="00D15A64" w:rsidP="00D15A6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1" w:type="dxa"/>
          </w:tcPr>
          <w:p w14:paraId="0F746924" w14:textId="77777777" w:rsidR="00D15A64" w:rsidRDefault="00D15A64" w:rsidP="00D15A6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Fully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below:</w:t>
            </w:r>
          </w:p>
          <w:p w14:paraId="7FF248F0" w14:textId="77777777" w:rsidR="00D15A64" w:rsidRDefault="00D15A64" w:rsidP="005D741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Invitation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Bid-SBD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CE52E9B" w14:textId="77777777" w:rsidR="00D15A64" w:rsidRDefault="00D15A64" w:rsidP="005D741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Interest-SBD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4F3996E5" w14:textId="77777777" w:rsidR="00D15A64" w:rsidRDefault="00D15A64" w:rsidP="005D741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Form-SBD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6.1</w:t>
            </w:r>
          </w:p>
          <w:p w14:paraId="6F5EBDEF" w14:textId="77777777" w:rsidR="00D15A64" w:rsidRDefault="00D15A64" w:rsidP="005D741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Bidder’s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Practices-SBD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  <w:p w14:paraId="20A96580" w14:textId="77777777" w:rsidR="00D15A64" w:rsidRDefault="00D15A64" w:rsidP="005D741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Determination-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SBD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28" w:type="dxa"/>
          </w:tcPr>
          <w:p w14:paraId="1DA793BA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40DB1133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1C2E168D" w14:textId="77777777" w:rsidTr="00D15A64">
        <w:trPr>
          <w:trHeight w:val="2354"/>
        </w:trPr>
        <w:tc>
          <w:tcPr>
            <w:tcW w:w="662" w:type="dxa"/>
          </w:tcPr>
          <w:p w14:paraId="524F8C83" w14:textId="77777777" w:rsidR="00D15A64" w:rsidRDefault="00D15A64" w:rsidP="00D15A6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11" w:type="dxa"/>
          </w:tcPr>
          <w:p w14:paraId="50CE4C7D" w14:textId="77777777" w:rsidR="00D15A64" w:rsidRDefault="00D15A64" w:rsidP="00D15A6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(CSD)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(MAAA number) which confirms that:</w:t>
            </w:r>
          </w:p>
          <w:p w14:paraId="15593B84" w14:textId="77777777" w:rsidR="00D15A64" w:rsidRDefault="00D15A64" w:rsidP="005D741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32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(non-compliant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 workings days to rectify tax compliance status)</w:t>
            </w:r>
          </w:p>
          <w:p w14:paraId="1B4D0435" w14:textId="77777777" w:rsidR="00D15A64" w:rsidRDefault="00D15A64" w:rsidP="005D741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01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significant shareholder or board member of the bidder.</w:t>
            </w:r>
          </w:p>
          <w:p w14:paraId="74A72324" w14:textId="77777777" w:rsidR="00D15A64" w:rsidRDefault="00D15A64" w:rsidP="005D741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defaulters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 of restricted bidders.</w:t>
            </w:r>
          </w:p>
          <w:p w14:paraId="4AFC1DA1" w14:textId="77777777" w:rsidR="00D15A64" w:rsidRDefault="00D15A64" w:rsidP="005D741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2" w:lineRule="exact"/>
              <w:ind w:right="201"/>
              <w:rPr>
                <w:sz w:val="20"/>
              </w:rPr>
            </w:pPr>
            <w:r>
              <w:rPr>
                <w:sz w:val="20"/>
              </w:rPr>
              <w:t>B-BBEE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matches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(bidders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given 7 working days to rectify this if not correct).</w:t>
            </w:r>
          </w:p>
        </w:tc>
        <w:tc>
          <w:tcPr>
            <w:tcW w:w="1128" w:type="dxa"/>
          </w:tcPr>
          <w:p w14:paraId="45098593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19563B4F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151B4AF5" w14:textId="77777777" w:rsidTr="00D15A64">
        <w:trPr>
          <w:trHeight w:val="1175"/>
        </w:trPr>
        <w:tc>
          <w:tcPr>
            <w:tcW w:w="662" w:type="dxa"/>
          </w:tcPr>
          <w:p w14:paraId="2F23D253" w14:textId="77777777" w:rsidR="00D15A64" w:rsidRDefault="00D15A64" w:rsidP="00D15A6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11" w:type="dxa"/>
          </w:tcPr>
          <w:p w14:paraId="0C488F59" w14:textId="77777777" w:rsidR="00D15A64" w:rsidRDefault="00D15A64" w:rsidP="00D15A6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B-BBEE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(certified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copy),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confirms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that:</w:t>
            </w:r>
          </w:p>
          <w:p w14:paraId="56B010F6" w14:textId="77777777" w:rsidR="00D15A64" w:rsidRDefault="00D15A64" w:rsidP="005D741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B-BBEE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(B-BBEE contribution level greater than 0)</w:t>
            </w:r>
          </w:p>
          <w:p w14:paraId="3B87A015" w14:textId="77777777" w:rsidR="00D15A64" w:rsidRDefault="00D15A64" w:rsidP="005D741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30" w:lineRule="exact"/>
              <w:ind w:right="7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30% black women owned.</w:t>
            </w:r>
          </w:p>
        </w:tc>
        <w:tc>
          <w:tcPr>
            <w:tcW w:w="1128" w:type="dxa"/>
          </w:tcPr>
          <w:p w14:paraId="5D1522FD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EEC2A31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3D4289A3" w14:textId="77777777" w:rsidTr="00D15A64">
        <w:trPr>
          <w:trHeight w:val="460"/>
        </w:trPr>
        <w:tc>
          <w:tcPr>
            <w:tcW w:w="662" w:type="dxa"/>
          </w:tcPr>
          <w:p w14:paraId="53175279" w14:textId="77777777" w:rsidR="00D15A64" w:rsidRDefault="00D15A64" w:rsidP="00D15A6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11" w:type="dxa"/>
          </w:tcPr>
          <w:p w14:paraId="40C3D202" w14:textId="77777777" w:rsidR="00D15A64" w:rsidRDefault="00D15A64" w:rsidP="00D15A6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Gauteng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office </w:t>
            </w:r>
            <w:r>
              <w:rPr>
                <w:spacing w:val="-2"/>
                <w:sz w:val="20"/>
              </w:rPr>
              <w:t>hours.</w:t>
            </w:r>
          </w:p>
        </w:tc>
        <w:tc>
          <w:tcPr>
            <w:tcW w:w="1128" w:type="dxa"/>
          </w:tcPr>
          <w:p w14:paraId="335C7FB4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7E9BE238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59C45201" w14:textId="77777777" w:rsidTr="00D15A64">
        <w:trPr>
          <w:trHeight w:val="388"/>
        </w:trPr>
        <w:tc>
          <w:tcPr>
            <w:tcW w:w="662" w:type="dxa"/>
          </w:tcPr>
          <w:p w14:paraId="3CA6FF77" w14:textId="77777777" w:rsidR="00D15A64" w:rsidRDefault="00D15A64" w:rsidP="00D15A6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11" w:type="dxa"/>
          </w:tcPr>
          <w:p w14:paraId="6DA35C7B" w14:textId="77777777" w:rsidR="00D15A64" w:rsidRDefault="00D15A64" w:rsidP="00D15A6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Association)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certificate/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  <w:tc>
          <w:tcPr>
            <w:tcW w:w="1128" w:type="dxa"/>
          </w:tcPr>
          <w:p w14:paraId="2F1FDC3C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7450C5E2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1ACAF7AC" w14:textId="77777777" w:rsidTr="00D15A64">
        <w:trPr>
          <w:trHeight w:val="460"/>
        </w:trPr>
        <w:tc>
          <w:tcPr>
            <w:tcW w:w="662" w:type="dxa"/>
          </w:tcPr>
          <w:p w14:paraId="5B8AE793" w14:textId="77777777" w:rsidR="00D15A64" w:rsidRDefault="00D15A64" w:rsidP="00D15A6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11" w:type="dxa"/>
          </w:tcPr>
          <w:p w14:paraId="7AE2CBDD" w14:textId="77777777" w:rsidR="00D15A64" w:rsidRDefault="00D15A64" w:rsidP="00D15A64">
            <w:pPr>
              <w:pStyle w:val="TableParagraph"/>
              <w:spacing w:line="23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Fully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Annexure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separate envelope – Must be completed electronically, NOT by hand</w:t>
            </w:r>
          </w:p>
        </w:tc>
        <w:tc>
          <w:tcPr>
            <w:tcW w:w="1128" w:type="dxa"/>
          </w:tcPr>
          <w:p w14:paraId="69B3D8D7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33929E2D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74609E5C" w14:textId="77777777" w:rsidTr="00D15A64">
        <w:trPr>
          <w:trHeight w:val="345"/>
        </w:trPr>
        <w:tc>
          <w:tcPr>
            <w:tcW w:w="662" w:type="dxa"/>
          </w:tcPr>
          <w:p w14:paraId="778C345C" w14:textId="77777777" w:rsidR="00D15A64" w:rsidRDefault="00D15A64" w:rsidP="00D15A6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11" w:type="dxa"/>
          </w:tcPr>
          <w:p w14:paraId="58C19413" w14:textId="77777777" w:rsidR="00D15A64" w:rsidRDefault="00D15A64" w:rsidP="00D15A6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audited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attached</w:t>
            </w:r>
          </w:p>
        </w:tc>
        <w:tc>
          <w:tcPr>
            <w:tcW w:w="1128" w:type="dxa"/>
          </w:tcPr>
          <w:p w14:paraId="155A710D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49AFB286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095936D7" w14:textId="77777777" w:rsidTr="00D15A64">
        <w:trPr>
          <w:trHeight w:val="460"/>
        </w:trPr>
        <w:tc>
          <w:tcPr>
            <w:tcW w:w="662" w:type="dxa"/>
          </w:tcPr>
          <w:p w14:paraId="39A82DE7" w14:textId="77777777" w:rsidR="00D15A64" w:rsidRDefault="00D15A64" w:rsidP="00D15A64">
            <w:pPr>
              <w:pStyle w:val="TableParagraph"/>
              <w:spacing w:line="229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6711" w:type="dxa"/>
          </w:tcPr>
          <w:p w14:paraId="03F5C1C6" w14:textId="77777777" w:rsidR="00D15A64" w:rsidRDefault="00D15A64" w:rsidP="00D15A6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CV’s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 indicating relevant experience.</w:t>
            </w:r>
          </w:p>
        </w:tc>
        <w:tc>
          <w:tcPr>
            <w:tcW w:w="1128" w:type="dxa"/>
          </w:tcPr>
          <w:p w14:paraId="06178E04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50AFF510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593EBDEF" w14:textId="77777777" w:rsidTr="00D15A64">
        <w:trPr>
          <w:trHeight w:val="2111"/>
        </w:trPr>
        <w:tc>
          <w:tcPr>
            <w:tcW w:w="662" w:type="dxa"/>
          </w:tcPr>
          <w:p w14:paraId="3E998948" w14:textId="77777777" w:rsidR="00D15A64" w:rsidRDefault="00D15A64" w:rsidP="00D15A64">
            <w:pPr>
              <w:pStyle w:val="TableParagraph"/>
              <w:spacing w:line="229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711" w:type="dxa"/>
          </w:tcPr>
          <w:p w14:paraId="23346B52" w14:textId="77777777" w:rsidR="00D15A64" w:rsidRDefault="00D15A64" w:rsidP="00D15A64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 references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institutions including contact details.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References include duration of contract, size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that:</w:t>
            </w:r>
          </w:p>
          <w:p w14:paraId="2D05EC4D" w14:textId="77777777" w:rsidR="00D15A64" w:rsidRDefault="00D15A64" w:rsidP="005D741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3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DPME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at least one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with 500 or more employees.</w:t>
            </w:r>
          </w:p>
          <w:p w14:paraId="574712B3" w14:textId="77777777" w:rsidR="00D15A64" w:rsidRDefault="00D15A64" w:rsidP="005D741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634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was </w:t>
            </w:r>
            <w:r>
              <w:rPr>
                <w:spacing w:val="-2"/>
                <w:sz w:val="20"/>
              </w:rPr>
              <w:t>satisfactory</w:t>
            </w:r>
          </w:p>
          <w:p w14:paraId="5CA536DD" w14:textId="77777777" w:rsidR="00D15A64" w:rsidRDefault="00D15A64" w:rsidP="005D741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2" w:lineRule="exact"/>
              <w:ind w:right="43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travel management services</w:t>
            </w:r>
          </w:p>
        </w:tc>
        <w:tc>
          <w:tcPr>
            <w:tcW w:w="1128" w:type="dxa"/>
          </w:tcPr>
          <w:p w14:paraId="4936B452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52B0872D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0D6B960B" w14:textId="77777777" w:rsidTr="00D15A64">
        <w:trPr>
          <w:trHeight w:val="345"/>
        </w:trPr>
        <w:tc>
          <w:tcPr>
            <w:tcW w:w="662" w:type="dxa"/>
          </w:tcPr>
          <w:p w14:paraId="57096BF0" w14:textId="77777777" w:rsidR="00D15A64" w:rsidRDefault="00D15A64" w:rsidP="00D15A64">
            <w:pPr>
              <w:pStyle w:val="TableParagraph"/>
              <w:spacing w:line="229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711" w:type="dxa"/>
          </w:tcPr>
          <w:p w14:paraId="1F7EC888" w14:textId="77777777" w:rsidR="00D15A64" w:rsidRDefault="00D15A64" w:rsidP="00D15A6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NO </w:t>
            </w:r>
            <w:r>
              <w:rPr>
                <w:sz w:val="20"/>
              </w:rPr>
              <w:t>briefing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</w:t>
            </w:r>
          </w:p>
        </w:tc>
        <w:tc>
          <w:tcPr>
            <w:tcW w:w="1128" w:type="dxa"/>
          </w:tcPr>
          <w:p w14:paraId="5DDFC3EC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6C6C2F9D" w14:textId="77777777" w:rsidR="00D15A64" w:rsidRDefault="00D15A64" w:rsidP="00D15A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5D8B54" w14:textId="77777777" w:rsidR="00D15A64" w:rsidRDefault="00D15A64" w:rsidP="00D15A64">
      <w:pPr>
        <w:tabs>
          <w:tab w:val="left" w:pos="5245"/>
          <w:tab w:val="left" w:pos="7736"/>
          <w:tab w:val="left" w:pos="7802"/>
        </w:tabs>
        <w:spacing w:before="257" w:line="360" w:lineRule="auto"/>
        <w:ind w:right="3001"/>
        <w:rPr>
          <w:rFonts w:ascii="Calibri"/>
          <w:i/>
        </w:rPr>
      </w:pPr>
      <w:r>
        <w:rPr>
          <w:rFonts w:ascii="Calibri"/>
        </w:rPr>
        <w:t xml:space="preserve">Signature: </w:t>
      </w:r>
      <w:r>
        <w:rPr>
          <w:rFonts w:ascii="Calibri"/>
          <w:u w:val="single"/>
        </w:rPr>
        <w:tab/>
      </w:r>
      <w:r>
        <w:rPr>
          <w:rFonts w:ascii="Calibri"/>
          <w:i/>
        </w:rPr>
        <w:t xml:space="preserve">Date: </w:t>
      </w:r>
      <w:r>
        <w:rPr>
          <w:rFonts w:ascii="Calibri"/>
          <w:i/>
          <w:u w:val="single"/>
        </w:rPr>
        <w:tab/>
      </w:r>
      <w:r>
        <w:rPr>
          <w:rFonts w:ascii="Calibri"/>
          <w:i/>
          <w:u w:val="single"/>
        </w:rPr>
        <w:tab/>
      </w:r>
      <w:r>
        <w:rPr>
          <w:rFonts w:ascii="Calibri"/>
          <w:i/>
        </w:rPr>
        <w:t xml:space="preserve"> </w:t>
      </w:r>
    </w:p>
    <w:p w14:paraId="5BA2C57A" w14:textId="406185F9" w:rsidR="00D15A64" w:rsidRDefault="00D15A64" w:rsidP="00D15A64">
      <w:pPr>
        <w:tabs>
          <w:tab w:val="left" w:pos="5245"/>
          <w:tab w:val="left" w:pos="7736"/>
          <w:tab w:val="left" w:pos="7802"/>
        </w:tabs>
        <w:spacing w:before="257" w:line="360" w:lineRule="auto"/>
        <w:ind w:right="3001"/>
        <w:rPr>
          <w:rFonts w:ascii="Calibri"/>
          <w:i/>
        </w:rPr>
      </w:pPr>
      <w:r>
        <w:rPr>
          <w:rFonts w:ascii="Calibri"/>
          <w:i/>
        </w:rPr>
        <w:t xml:space="preserve">Print Name of Signatory: </w:t>
      </w:r>
      <w:r>
        <w:rPr>
          <w:rFonts w:ascii="Calibri"/>
          <w:i/>
          <w:u w:val="single"/>
        </w:rPr>
        <w:tab/>
      </w:r>
      <w:r>
        <w:rPr>
          <w:rFonts w:ascii="Calibri"/>
          <w:i/>
          <w:u w:val="single"/>
        </w:rPr>
        <w:tab/>
      </w:r>
    </w:p>
    <w:p w14:paraId="5E0E6659" w14:textId="77777777" w:rsidR="00D15A64" w:rsidRDefault="00D15A64" w:rsidP="00D15A64">
      <w:pPr>
        <w:tabs>
          <w:tab w:val="left" w:pos="7652"/>
        </w:tabs>
        <w:spacing w:before="162"/>
        <w:rPr>
          <w:rFonts w:ascii="Calibri"/>
          <w:i/>
        </w:rPr>
      </w:pPr>
      <w:r>
        <w:rPr>
          <w:rFonts w:ascii="Calibri"/>
          <w:i/>
        </w:rPr>
        <w:t xml:space="preserve">Designation: </w:t>
      </w:r>
      <w:r>
        <w:rPr>
          <w:rFonts w:ascii="Calibri"/>
          <w:i/>
          <w:u w:val="single"/>
        </w:rPr>
        <w:tab/>
      </w:r>
      <w:r>
        <w:rPr>
          <w:rFonts w:ascii="Calibri"/>
          <w:i/>
        </w:rPr>
        <w:t xml:space="preserve"> </w:t>
      </w:r>
    </w:p>
    <w:p w14:paraId="7712ECC1" w14:textId="62B893E3" w:rsidR="00D15A64" w:rsidRPr="00D15A64" w:rsidRDefault="00D15A64" w:rsidP="00D15A64">
      <w:pPr>
        <w:tabs>
          <w:tab w:val="left" w:pos="7652"/>
        </w:tabs>
        <w:spacing w:before="162"/>
        <w:rPr>
          <w:rFonts w:ascii="Calibri"/>
          <w:i/>
        </w:rPr>
        <w:sectPr w:rsidR="00D15A64" w:rsidRPr="00D15A64" w:rsidSect="00D15A64">
          <w:headerReference w:type="default" r:id="rId7"/>
          <w:footerReference w:type="default" r:id="rId8"/>
          <w:pgSz w:w="11906" w:h="16838"/>
          <w:pgMar w:top="1440" w:right="1440" w:bottom="1440" w:left="1440" w:header="0" w:footer="794" w:gutter="0"/>
          <w:cols w:space="708"/>
          <w:docGrid w:linePitch="360"/>
        </w:sectPr>
      </w:pPr>
      <w:r>
        <w:rPr>
          <w:rFonts w:ascii="Calibri" w:hAnsi="Calibri"/>
        </w:rPr>
        <w:lastRenderedPageBreak/>
        <w:t>FOR 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BEHALF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i/>
        </w:rPr>
        <w:t>(Bidding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Company’s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  <w:spacing w:val="-2"/>
        </w:rPr>
        <w:t>Name)</w:t>
      </w:r>
    </w:p>
    <w:p w14:paraId="2C1192D0" w14:textId="77777777" w:rsidR="00D15A64" w:rsidRDefault="00D15A64" w:rsidP="00D15A64">
      <w:pPr>
        <w:pStyle w:val="BodyText"/>
        <w:spacing w:before="9"/>
        <w:rPr>
          <w:rFonts w:ascii="Times New Roman"/>
          <w:sz w:val="15"/>
        </w:rPr>
      </w:pPr>
      <w:r>
        <w:rPr>
          <w:rFonts w:ascii="Times New Roman"/>
          <w:noProof/>
          <w:snapToGrid/>
          <w:sz w:val="15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AC984" wp14:editId="3E319901">
                <wp:simplePos x="0" y="0"/>
                <wp:positionH relativeFrom="column">
                  <wp:posOffset>3397250</wp:posOffset>
                </wp:positionH>
                <wp:positionV relativeFrom="paragraph">
                  <wp:posOffset>-673100</wp:posOffset>
                </wp:positionV>
                <wp:extent cx="2019300" cy="1562100"/>
                <wp:effectExtent l="0" t="0" r="19050" b="19050"/>
                <wp:wrapNone/>
                <wp:docPr id="188657206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3D04A" w14:textId="77777777" w:rsidR="00D15A64" w:rsidRDefault="00D15A64" w:rsidP="00D15A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1F55C" wp14:editId="237E9B7F">
                                  <wp:extent cx="1468120" cy="1356360"/>
                                  <wp:effectExtent l="0" t="0" r="0" b="0"/>
                                  <wp:docPr id="496001108" name="Picture 2" descr="Education useful links - University of Johannesbur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ducation useful links - University of Johannesbur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812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C984" id="Rectangle 56" o:spid="_x0000_s1026" style="position:absolute;left:0;text-align:left;margin-left:267.5pt;margin-top:-53pt;width:159pt;height:12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" fillcolor="white [3212]" strokecolor="white [3212]" strokeweight="1pt">
                <v:textbox>
                  <w:txbxContent>
                    <w:p w14:paraId="7DE3D04A" w14:textId="77777777" w:rsidR="00D15A64" w:rsidRDefault="00D15A64" w:rsidP="00D15A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91F55C" wp14:editId="237E9B7F">
                            <wp:extent cx="1468120" cy="1356360"/>
                            <wp:effectExtent l="0" t="0" r="0" b="0"/>
                            <wp:docPr id="496001108" name="Picture 2" descr="Education useful links - University of Johannesbur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ducation useful links - University of Johannesbur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812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93A0237" w14:textId="77777777" w:rsidR="00D15A64" w:rsidRDefault="00D15A64" w:rsidP="00D15A64">
      <w:pPr>
        <w:pStyle w:val="BodyText"/>
        <w:ind w:left="6793"/>
        <w:rPr>
          <w:rFonts w:ascii="Times New Roman"/>
        </w:rPr>
      </w:pPr>
    </w:p>
    <w:p w14:paraId="0173CADB" w14:textId="77777777" w:rsidR="00D15A64" w:rsidRDefault="00D15A64" w:rsidP="00D15A64">
      <w:pPr>
        <w:pStyle w:val="BodyText"/>
        <w:ind w:left="6793"/>
        <w:rPr>
          <w:rFonts w:ascii="Times New Roman"/>
        </w:rPr>
      </w:pPr>
    </w:p>
    <w:p w14:paraId="5239E2FD" w14:textId="77777777" w:rsidR="00D15A64" w:rsidRDefault="00D15A64" w:rsidP="00D15A64">
      <w:pPr>
        <w:pStyle w:val="BodyText"/>
        <w:ind w:left="6793"/>
        <w:rPr>
          <w:rFonts w:ascii="Times New Roman"/>
        </w:rPr>
      </w:pPr>
    </w:p>
    <w:p w14:paraId="11C5DCEE" w14:textId="77777777" w:rsidR="00D15A64" w:rsidRDefault="00D15A64" w:rsidP="00D15A64">
      <w:pPr>
        <w:pStyle w:val="BodyText"/>
        <w:rPr>
          <w:rFonts w:ascii="Times New Roman"/>
        </w:rPr>
      </w:pPr>
    </w:p>
    <w:p w14:paraId="6EB94D4E" w14:textId="77777777" w:rsidR="00D15A64" w:rsidRDefault="00D15A64" w:rsidP="00D15A64">
      <w:pPr>
        <w:pStyle w:val="BodyText"/>
        <w:rPr>
          <w:rFonts w:ascii="Times New Roman"/>
        </w:rPr>
      </w:pPr>
    </w:p>
    <w:p w14:paraId="55D7A80A" w14:textId="77777777" w:rsidR="00D15A64" w:rsidRDefault="00D15A64" w:rsidP="00D15A64">
      <w:pPr>
        <w:pStyle w:val="BodyText"/>
        <w:spacing w:before="9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C7A338" wp14:editId="78CD4560">
                <wp:simplePos x="0" y="0"/>
                <wp:positionH relativeFrom="page">
                  <wp:posOffset>895985</wp:posOffset>
                </wp:positionH>
                <wp:positionV relativeFrom="paragraph">
                  <wp:posOffset>118745</wp:posOffset>
                </wp:positionV>
                <wp:extent cx="8904605" cy="27305"/>
                <wp:effectExtent l="0" t="0" r="0" b="0"/>
                <wp:wrapTopAndBottom/>
                <wp:docPr id="2666951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46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6B02" id="Rectangle 13" o:spid="_x0000_s1026" style="position:absolute;margin-left:70.55pt;margin-top:9.35pt;width:701.15pt;height:2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D566777" w14:textId="77777777" w:rsidR="00D15A64" w:rsidRDefault="00D15A64" w:rsidP="00D15A64">
      <w:pPr>
        <w:tabs>
          <w:tab w:val="left" w:pos="4908"/>
        </w:tabs>
        <w:spacing w:before="42"/>
        <w:ind w:left="12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BID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NO:</w:t>
      </w:r>
      <w:r>
        <w:rPr>
          <w:rFonts w:ascii="Arial"/>
          <w:b/>
          <w:sz w:val="24"/>
        </w:rPr>
        <w:tab/>
        <w:t>02/2024/25</w:t>
      </w:r>
    </w:p>
    <w:p w14:paraId="06CC2649" w14:textId="77777777" w:rsidR="00D15A64" w:rsidRDefault="00D15A64" w:rsidP="00D15A64">
      <w:pPr>
        <w:pStyle w:val="BodyText"/>
        <w:rPr>
          <w:rFonts w:ascii="Arial"/>
          <w:b w:val="0"/>
        </w:rPr>
      </w:pPr>
    </w:p>
    <w:p w14:paraId="60E58121" w14:textId="77777777" w:rsidR="00D15A64" w:rsidRDefault="00D15A64" w:rsidP="00D15A64">
      <w:pPr>
        <w:pStyle w:val="BodyText"/>
        <w:spacing w:before="7"/>
        <w:rPr>
          <w:rFonts w:ascii="Arial"/>
          <w:b w:val="0"/>
          <w:sz w:val="21"/>
        </w:rPr>
      </w:pPr>
    </w:p>
    <w:p w14:paraId="5F97BB2F" w14:textId="77777777" w:rsidR="00D15A64" w:rsidRDefault="00D15A64" w:rsidP="00D15A64">
      <w:pPr>
        <w:tabs>
          <w:tab w:val="left" w:pos="4912"/>
        </w:tabs>
        <w:spacing w:before="93" w:line="362" w:lineRule="auto"/>
        <w:ind w:left="4913" w:right="2086" w:hanging="3688"/>
        <w:rPr>
          <w:rFonts w:ascii="Arial"/>
          <w:b/>
          <w:sz w:val="24"/>
        </w:rPr>
      </w:pPr>
      <w:r>
        <w:rPr>
          <w:rFonts w:ascii="Arial"/>
          <w:b/>
          <w:sz w:val="24"/>
        </w:rPr>
        <w:t>BID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DESCRIPTION:</w:t>
      </w:r>
      <w:r>
        <w:rPr>
          <w:rFonts w:ascii="Arial"/>
          <w:b/>
          <w:sz w:val="24"/>
        </w:rPr>
        <w:tab/>
        <w:t>PROVISION OF TRAVEL MANAGEMENT SERVICES FOR PERIOD OF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THREE (3)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YEARS.</w:t>
      </w:r>
    </w:p>
    <w:p w14:paraId="5AF4DF00" w14:textId="77777777" w:rsidR="00D15A64" w:rsidRDefault="00D15A64" w:rsidP="00D15A64">
      <w:pPr>
        <w:pStyle w:val="BodyText"/>
        <w:rPr>
          <w:rFonts w:ascii="Arial"/>
          <w:b w:val="0"/>
          <w:sz w:val="26"/>
        </w:rPr>
      </w:pPr>
    </w:p>
    <w:p w14:paraId="7F1BF689" w14:textId="77777777" w:rsidR="00D15A64" w:rsidRDefault="00D15A64" w:rsidP="00D15A64">
      <w:pPr>
        <w:pStyle w:val="BodyText"/>
        <w:rPr>
          <w:rFonts w:ascii="Arial"/>
          <w:b w:val="0"/>
          <w:sz w:val="23"/>
        </w:rPr>
      </w:pPr>
    </w:p>
    <w:p w14:paraId="6ECDE96A" w14:textId="77777777" w:rsidR="00D15A64" w:rsidRDefault="00D15A64" w:rsidP="00D15A64">
      <w:pPr>
        <w:pStyle w:val="Heading1"/>
        <w:ind w:right="1304"/>
      </w:pPr>
      <w:r>
        <w:tab/>
      </w:r>
      <w:r>
        <w:tab/>
      </w:r>
      <w:r>
        <w:tab/>
      </w:r>
      <w:r>
        <w:tab/>
      </w:r>
      <w:r>
        <w:tab/>
      </w:r>
      <w:r>
        <w:tab/>
        <w:t>Annexure</w:t>
      </w:r>
      <w:r>
        <w:rPr>
          <w:spacing w:val="-3"/>
        </w:rPr>
        <w:t xml:space="preserve"> </w:t>
      </w:r>
      <w:r>
        <w:t>1</w:t>
      </w:r>
    </w:p>
    <w:p w14:paraId="6C808D41" w14:textId="77777777" w:rsidR="00D15A64" w:rsidRDefault="00D15A64" w:rsidP="00D15A64">
      <w:pPr>
        <w:spacing w:before="208"/>
        <w:ind w:left="1222" w:right="1305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TECHNICAL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EVALUATION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SCORECARD:</w:t>
      </w:r>
    </w:p>
    <w:p w14:paraId="1AB7D94C" w14:textId="77777777" w:rsidR="00D15A64" w:rsidRDefault="00D15A64" w:rsidP="00D15A64">
      <w:pPr>
        <w:pStyle w:val="Heading1"/>
        <w:spacing w:before="208"/>
        <w:ind w:right="1300"/>
      </w:pPr>
      <w:r>
        <w:tab/>
      </w:r>
      <w:r>
        <w:tab/>
      </w:r>
      <w:r>
        <w:tab/>
      </w:r>
      <w:r>
        <w:tab/>
      </w:r>
      <w:r>
        <w:tab/>
      </w:r>
      <w:r>
        <w:tab/>
        <w:t>Technical Approach</w:t>
      </w:r>
    </w:p>
    <w:p w14:paraId="1A17F4A1" w14:textId="77777777" w:rsidR="00D15A64" w:rsidRDefault="00D15A64" w:rsidP="00D15A64">
      <w:pPr>
        <w:tabs>
          <w:tab w:val="left" w:pos="7568"/>
        </w:tabs>
        <w:ind w:left="1060"/>
        <w:rPr>
          <w:rFonts w:ascii="Calibri" w:hAnsi="Calibri"/>
          <w:i/>
        </w:rPr>
      </w:pPr>
    </w:p>
    <w:p w14:paraId="24108AEC" w14:textId="77777777" w:rsidR="00D15A64" w:rsidRDefault="00D15A64" w:rsidP="00D15A64">
      <w:pPr>
        <w:pStyle w:val="BodyText"/>
        <w:rPr>
          <w:b w:val="0"/>
          <w:i/>
          <w:sz w:val="22"/>
        </w:rPr>
      </w:pPr>
    </w:p>
    <w:p w14:paraId="29AE4FAF" w14:textId="77777777" w:rsidR="00D15A64" w:rsidRDefault="00D15A64" w:rsidP="00D15A64">
      <w:pPr>
        <w:pStyle w:val="BodyText"/>
        <w:spacing w:before="217"/>
        <w:rPr>
          <w:b w:val="0"/>
          <w:i/>
          <w:sz w:val="22"/>
        </w:rPr>
      </w:pPr>
    </w:p>
    <w:p w14:paraId="1F33BF26" w14:textId="77777777" w:rsidR="00D15A64" w:rsidRDefault="00D15A64" w:rsidP="00D15A64">
      <w:pPr>
        <w:ind w:left="1060"/>
        <w:rPr>
          <w:rFonts w:ascii="Calibri" w:hAnsi="Calibri"/>
          <w:b/>
        </w:rPr>
      </w:pPr>
    </w:p>
    <w:p w14:paraId="1F38CEBA" w14:textId="77777777" w:rsidR="00D15A64" w:rsidRDefault="00D15A64" w:rsidP="00D1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5F78B4" w14:textId="77777777" w:rsidR="00D15A64" w:rsidRDefault="00D15A64" w:rsidP="00D1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A68801" w14:textId="77777777" w:rsidR="00D15A64" w:rsidRDefault="00D15A64" w:rsidP="00D1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BC5671" w14:textId="77777777" w:rsidR="00D15A64" w:rsidRDefault="00D15A64" w:rsidP="00D1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D4D2337" w14:textId="77777777" w:rsidR="00D15A64" w:rsidRDefault="00D15A64" w:rsidP="00D1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4CB99E" w14:textId="77777777" w:rsidR="00D15A64" w:rsidRDefault="00D15A64" w:rsidP="00D1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79A490" w14:textId="77777777" w:rsidR="00D15A64" w:rsidRDefault="00D15A64" w:rsidP="00D1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09AEE7" w14:textId="77777777" w:rsidR="00D15A64" w:rsidRDefault="00D15A64" w:rsidP="00D15A64">
      <w:pPr>
        <w:pStyle w:val="Heading2"/>
      </w:pPr>
      <w:r>
        <w:lastRenderedPageBreak/>
        <w:t>ANNEXURE</w:t>
      </w:r>
      <w:r>
        <w:rPr>
          <w:spacing w:val="-4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SCORECARD: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APPROACH</w:t>
      </w:r>
    </w:p>
    <w:p w14:paraId="51878609" w14:textId="77777777" w:rsidR="00D15A64" w:rsidRDefault="00D15A64" w:rsidP="00D15A64">
      <w:pPr>
        <w:pStyle w:val="BodyText"/>
        <w:spacing w:before="4"/>
        <w:rPr>
          <w:rFonts w:ascii="Arial"/>
          <w:b w:val="0"/>
        </w:rPr>
      </w:pPr>
    </w:p>
    <w:p w14:paraId="572DE5B7" w14:textId="77777777" w:rsidR="00D15A64" w:rsidRDefault="00D15A64" w:rsidP="00D15A64">
      <w:pPr>
        <w:spacing w:before="1"/>
        <w:ind w:left="1225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form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 completed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submitted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Envelope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(Technical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file).</w:t>
      </w:r>
    </w:p>
    <w:p w14:paraId="16D288EE" w14:textId="77777777" w:rsidR="00D15A64" w:rsidRDefault="00D15A64" w:rsidP="00D15A64">
      <w:pPr>
        <w:pStyle w:val="BodyText"/>
        <w:rPr>
          <w:rFonts w:ascii="Arial"/>
          <w:b w:val="0"/>
        </w:rPr>
      </w:pPr>
    </w:p>
    <w:p w14:paraId="25DBD812" w14:textId="77777777" w:rsidR="00D15A64" w:rsidRDefault="00D15A64" w:rsidP="00D15A64">
      <w:pPr>
        <w:spacing w:before="138"/>
        <w:ind w:left="1225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Bidders will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evaluated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according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technical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evaluation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criteria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scorecard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below.</w:t>
      </w:r>
    </w:p>
    <w:p w14:paraId="7DFCFA8F" w14:textId="77777777" w:rsidR="00D15A64" w:rsidRDefault="00D15A64" w:rsidP="00D15A64">
      <w:pPr>
        <w:spacing w:before="124"/>
        <w:ind w:left="1225"/>
        <w:rPr>
          <w:rFonts w:ascii="Arial MT"/>
        </w:rPr>
      </w:pPr>
      <w:r>
        <w:rPr>
          <w:rFonts w:ascii="Arial MT"/>
        </w:rPr>
        <w:t>Bidders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must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indicate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their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ability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following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substantiate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as required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supporting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documentation.</w:t>
      </w:r>
    </w:p>
    <w:p w14:paraId="6D253FD9" w14:textId="77777777" w:rsidR="00D15A64" w:rsidRDefault="00D15A64" w:rsidP="00D15A64">
      <w:pPr>
        <w:pStyle w:val="BodyText"/>
      </w:pPr>
    </w:p>
    <w:p w14:paraId="490F6A6F" w14:textId="77777777" w:rsidR="00D15A64" w:rsidRDefault="00D15A64" w:rsidP="00D15A64">
      <w:pPr>
        <w:pStyle w:val="BodyText"/>
      </w:pPr>
    </w:p>
    <w:p w14:paraId="6F72EEE0" w14:textId="77777777" w:rsidR="00D15A64" w:rsidRDefault="00D15A64" w:rsidP="00D15A64">
      <w:pPr>
        <w:pStyle w:val="BodyText"/>
        <w:spacing w:before="5"/>
        <w:rPr>
          <w:sz w:val="26"/>
        </w:rPr>
      </w:pPr>
    </w:p>
    <w:tbl>
      <w:tblPr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329"/>
        <w:gridCol w:w="965"/>
        <w:gridCol w:w="1453"/>
        <w:gridCol w:w="2689"/>
      </w:tblGrid>
      <w:tr w:rsidR="00D15A64" w14:paraId="487987CA" w14:textId="77777777" w:rsidTr="00D109FF">
        <w:trPr>
          <w:trHeight w:val="1171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42FD50" w14:textId="77777777" w:rsidR="00D15A64" w:rsidRDefault="00D15A64" w:rsidP="00D109FF">
            <w:pPr>
              <w:pStyle w:val="TableParagraph"/>
              <w:spacing w:before="9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#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FCBC4E" w14:textId="77777777" w:rsidR="00D15A64" w:rsidRDefault="00D15A64" w:rsidP="00D109FF">
            <w:pPr>
              <w:pStyle w:val="TableParagraph"/>
              <w:spacing w:before="9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CRITERION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D0D8CD" w14:textId="77777777" w:rsidR="00D15A64" w:rsidRDefault="00D15A64" w:rsidP="00D109FF">
            <w:pPr>
              <w:pStyle w:val="TableParagraph"/>
              <w:spacing w:before="9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POINTS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19E97E" w14:textId="77777777" w:rsidR="00D15A64" w:rsidRDefault="00D15A64" w:rsidP="00D109FF">
            <w:pPr>
              <w:pStyle w:val="TableParagraph"/>
              <w:spacing w:before="11"/>
              <w:ind w:left="112" w:right="155"/>
              <w:rPr>
                <w:sz w:val="18"/>
              </w:rPr>
            </w:pPr>
            <w:r>
              <w:rPr>
                <w:color w:val="FFFFFF"/>
                <w:sz w:val="18"/>
              </w:rPr>
              <w:t>REFERENCE IN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pacing w:val="-1"/>
                <w:sz w:val="18"/>
              </w:rPr>
              <w:t>BID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1"/>
                <w:sz w:val="18"/>
              </w:rPr>
              <w:t>DOCUMENT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1F6961" w14:textId="77777777" w:rsidR="00D15A64" w:rsidRDefault="00D15A64" w:rsidP="00D109FF">
            <w:pPr>
              <w:pStyle w:val="TableParagraph"/>
              <w:spacing w:before="11"/>
              <w:ind w:left="123"/>
              <w:rPr>
                <w:sz w:val="18"/>
              </w:rPr>
            </w:pPr>
            <w:r>
              <w:rPr>
                <w:color w:val="FFFFFF"/>
                <w:sz w:val="18"/>
              </w:rPr>
              <w:t>REFERENCE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PAGE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BIDDERS’</w:t>
            </w:r>
          </w:p>
          <w:p w14:paraId="791A8993" w14:textId="77777777" w:rsidR="00D15A64" w:rsidRDefault="00D15A64" w:rsidP="00D109FF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color w:val="FFFFFF"/>
                <w:sz w:val="18"/>
              </w:rPr>
              <w:t>PROPOSAL</w:t>
            </w:r>
          </w:p>
          <w:p w14:paraId="0A1CB65B" w14:textId="77777777" w:rsidR="00D15A64" w:rsidRDefault="00D15A64" w:rsidP="00D109FF">
            <w:pPr>
              <w:pStyle w:val="TableParagraph"/>
              <w:spacing w:before="1"/>
              <w:rPr>
                <w:sz w:val="18"/>
              </w:rPr>
            </w:pPr>
          </w:p>
          <w:p w14:paraId="0A8C6E8B" w14:textId="77777777" w:rsidR="00D15A64" w:rsidRDefault="00D15A64" w:rsidP="00D109FF">
            <w:pPr>
              <w:pStyle w:val="TableParagraph"/>
              <w:ind w:left="111" w:right="710"/>
              <w:rPr>
                <w:sz w:val="18"/>
              </w:rPr>
            </w:pPr>
            <w:r>
              <w:rPr>
                <w:color w:val="FFFFFF"/>
                <w:sz w:val="18"/>
              </w:rPr>
              <w:t>TO BE COMPLETED BY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TENDERING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INSTITUTION</w:t>
            </w:r>
          </w:p>
        </w:tc>
      </w:tr>
      <w:tr w:rsidR="00D15A64" w14:paraId="4329DCD8" w14:textId="77777777" w:rsidTr="00D109FF">
        <w:trPr>
          <w:trHeight w:val="990"/>
        </w:trPr>
        <w:tc>
          <w:tcPr>
            <w:tcW w:w="524" w:type="dxa"/>
            <w:tcBorders>
              <w:left w:val="nil"/>
              <w:right w:val="nil"/>
            </w:tcBorders>
            <w:shd w:val="clear" w:color="auto" w:fill="7E7E7E"/>
          </w:tcPr>
          <w:p w14:paraId="795B1A2F" w14:textId="77777777" w:rsidR="00D15A64" w:rsidRDefault="00D15A64" w:rsidP="00D109FF">
            <w:pPr>
              <w:pStyle w:val="TableParagraph"/>
              <w:spacing w:before="6"/>
              <w:rPr>
                <w:sz w:val="29"/>
              </w:rPr>
            </w:pPr>
            <w:r>
              <w:rPr>
                <w:noProof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B7041" wp14:editId="643E5B8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132715</wp:posOffset>
                      </wp:positionV>
                      <wp:extent cx="387350" cy="317500"/>
                      <wp:effectExtent l="0" t="0" r="0" b="6350"/>
                      <wp:wrapNone/>
                      <wp:docPr id="208053869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201F24" w14:textId="77777777" w:rsidR="00D15A64" w:rsidRPr="00AF64A8" w:rsidRDefault="00D15A64" w:rsidP="00D15A6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F64A8">
                                    <w:rPr>
                                      <w:color w:val="000000" w:themeColor="text1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7041" id="Rectangle 55" o:spid="_x0000_s1027" style="position:absolute;margin-left:.15pt;margin-top:10.45pt;width:30.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" fillcolor="gray [1629]" stroked="f" strokeweight=".5pt">
                      <v:textbox>
                        <w:txbxContent>
                          <w:p w14:paraId="4B201F24" w14:textId="77777777" w:rsidR="00D15A64" w:rsidRPr="00AF64A8" w:rsidRDefault="00D15A64" w:rsidP="00D15A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64A8">
                              <w:rPr>
                                <w:color w:val="000000" w:themeColor="text1"/>
                              </w:rPr>
                              <w:t>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087A0E" w14:textId="77777777" w:rsidR="00D15A64" w:rsidRDefault="00D15A64" w:rsidP="00D109F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8329" w:type="dxa"/>
            <w:tcBorders>
              <w:left w:val="nil"/>
              <w:right w:val="nil"/>
            </w:tcBorders>
            <w:shd w:val="clear" w:color="auto" w:fill="7E7E7E"/>
          </w:tcPr>
          <w:p w14:paraId="5B3F4406" w14:textId="77777777" w:rsidR="00D15A64" w:rsidRDefault="00D15A64" w:rsidP="00D109FF">
            <w:pPr>
              <w:pStyle w:val="TableParagraph"/>
              <w:spacing w:before="6"/>
              <w:rPr>
                <w:sz w:val="29"/>
              </w:rPr>
            </w:pPr>
          </w:p>
          <w:p w14:paraId="25218B53" w14:textId="77777777" w:rsidR="00D15A64" w:rsidRDefault="00D15A64" w:rsidP="00D109F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TECHNOLOGY,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  <w:tc>
          <w:tcPr>
            <w:tcW w:w="965" w:type="dxa"/>
            <w:tcBorders>
              <w:left w:val="nil"/>
              <w:right w:val="nil"/>
            </w:tcBorders>
            <w:shd w:val="clear" w:color="auto" w:fill="7E7E7E"/>
          </w:tcPr>
          <w:p w14:paraId="12EAAD45" w14:textId="77777777" w:rsidR="00D15A64" w:rsidRDefault="00D15A64" w:rsidP="00D109FF">
            <w:pPr>
              <w:pStyle w:val="TableParagraph"/>
              <w:spacing w:before="6"/>
              <w:rPr>
                <w:sz w:val="29"/>
              </w:rPr>
            </w:pPr>
          </w:p>
          <w:p w14:paraId="5005F9CC" w14:textId="77777777" w:rsidR="00D15A64" w:rsidRDefault="00D15A64" w:rsidP="00D109F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53" w:type="dxa"/>
            <w:tcBorders>
              <w:left w:val="nil"/>
              <w:right w:val="single" w:sz="18" w:space="0" w:color="000000"/>
            </w:tcBorders>
            <w:shd w:val="clear" w:color="auto" w:fill="7E7E7E"/>
          </w:tcPr>
          <w:p w14:paraId="104CD6C3" w14:textId="77777777" w:rsidR="00D15A64" w:rsidRDefault="00D15A64" w:rsidP="00D109FF">
            <w:pPr>
              <w:pStyle w:val="TableParagraph"/>
              <w:spacing w:before="6"/>
              <w:rPr>
                <w:sz w:val="29"/>
              </w:rPr>
            </w:pPr>
          </w:p>
          <w:p w14:paraId="6ED7AD89" w14:textId="77777777" w:rsidR="00D15A64" w:rsidRDefault="00D15A64" w:rsidP="00D109F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4.1.1</w:t>
            </w:r>
          </w:p>
        </w:tc>
        <w:tc>
          <w:tcPr>
            <w:tcW w:w="2689" w:type="dxa"/>
            <w:tcBorders>
              <w:left w:val="single" w:sz="18" w:space="0" w:color="000000"/>
              <w:right w:val="nil"/>
            </w:tcBorders>
            <w:shd w:val="clear" w:color="auto" w:fill="7E7E7E"/>
          </w:tcPr>
          <w:p w14:paraId="63295189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179C2538" w14:textId="77777777" w:rsidTr="00D109FF">
        <w:trPr>
          <w:trHeight w:val="3358"/>
        </w:trPr>
        <w:tc>
          <w:tcPr>
            <w:tcW w:w="524" w:type="dxa"/>
          </w:tcPr>
          <w:p w14:paraId="380A2FC6" w14:textId="77777777" w:rsidR="00D15A64" w:rsidRDefault="00D15A64" w:rsidP="00D109F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329" w:type="dxa"/>
          </w:tcPr>
          <w:p w14:paraId="79D78895" w14:textId="77777777" w:rsidR="00D15A64" w:rsidRDefault="00D15A64" w:rsidP="00D109FF">
            <w:pPr>
              <w:pStyle w:val="TableParagraph"/>
              <w:spacing w:before="1" w:line="261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Provide a detailed transition plan for implementing the service without service interruptions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 with the incumbent service provider to ensure a smooth transition.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transitional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5C9FAB2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4769850" w14:textId="77777777" w:rsidR="00D15A64" w:rsidRDefault="00D15A64" w:rsidP="00D109FF">
            <w:pPr>
              <w:pStyle w:val="TableParagraph"/>
              <w:spacing w:before="11"/>
              <w:rPr>
                <w:sz w:val="23"/>
              </w:rPr>
            </w:pPr>
          </w:p>
          <w:p w14:paraId="04BE3365" w14:textId="77777777" w:rsidR="00D15A64" w:rsidRDefault="00D15A64" w:rsidP="005D741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Engagement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0FC666C3" w14:textId="77777777" w:rsidR="00D15A64" w:rsidRDefault="00D15A64" w:rsidP="005D74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01"/>
              <w:ind w:hanging="361"/>
              <w:rPr>
                <w:sz w:val="20"/>
              </w:rPr>
            </w:pPr>
            <w:r>
              <w:rPr>
                <w:sz w:val="20"/>
              </w:rPr>
              <w:t>Obtaining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4960FBBD" w14:textId="77777777" w:rsidR="00D15A64" w:rsidRDefault="00D15A64" w:rsidP="005D741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02"/>
              <w:ind w:hanging="361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28A664A4" w14:textId="77777777" w:rsidR="00D15A64" w:rsidRDefault="00D15A64" w:rsidP="005D74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08"/>
              <w:ind w:hanging="361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</w:tc>
        <w:tc>
          <w:tcPr>
            <w:tcW w:w="965" w:type="dxa"/>
          </w:tcPr>
          <w:p w14:paraId="126FBF66" w14:textId="77777777" w:rsidR="00D15A64" w:rsidRDefault="00D15A64" w:rsidP="00D109F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1453" w:type="dxa"/>
          </w:tcPr>
          <w:p w14:paraId="640E5B08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14:paraId="15C73DD7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A64" w14:paraId="50BE90DE" w14:textId="77777777" w:rsidTr="00D109FF">
        <w:trPr>
          <w:trHeight w:val="383"/>
        </w:trPr>
        <w:tc>
          <w:tcPr>
            <w:tcW w:w="524" w:type="dxa"/>
          </w:tcPr>
          <w:p w14:paraId="5C4C8D17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9" w:type="dxa"/>
          </w:tcPr>
          <w:p w14:paraId="7FCD8A96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B4A9787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47A3D369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14:paraId="72F233EA" w14:textId="77777777" w:rsidR="00D15A64" w:rsidRDefault="00D15A64" w:rsidP="00D109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C86E0A" w14:textId="20FCDF7F" w:rsidR="00D15A64" w:rsidRDefault="00D15A64" w:rsidP="00D15A64">
      <w:pPr>
        <w:rPr>
          <w:rFonts w:ascii="Times New Roman"/>
          <w:sz w:val="20"/>
        </w:rPr>
        <w:sectPr w:rsidR="00D15A64" w:rsidSect="00D15A64">
          <w:footerReference w:type="default" r:id="rId10"/>
          <w:pgSz w:w="16850" w:h="11900" w:orient="landscape"/>
          <w:pgMar w:top="760" w:right="120" w:bottom="1040" w:left="200" w:header="0" w:footer="769" w:gutter="0"/>
          <w:cols w:space="720"/>
        </w:sectPr>
      </w:pPr>
    </w:p>
    <w:tbl>
      <w:tblPr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342"/>
        <w:gridCol w:w="951"/>
        <w:gridCol w:w="1450"/>
        <w:gridCol w:w="472"/>
        <w:gridCol w:w="2220"/>
      </w:tblGrid>
      <w:tr w:rsidR="00D15A64" w14:paraId="69DB04FD" w14:textId="77777777" w:rsidTr="00D109FF">
        <w:trPr>
          <w:trHeight w:val="129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3243DB" w14:textId="77777777" w:rsidR="00D15A64" w:rsidRDefault="00D15A64" w:rsidP="00D109FF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lastRenderedPageBreak/>
              <w:t>#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621AAC" w14:textId="77777777" w:rsidR="00D15A64" w:rsidRDefault="00D15A64" w:rsidP="00D109FF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CRITERION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A62AD3" w14:textId="77777777" w:rsidR="00D15A64" w:rsidRDefault="00D15A64" w:rsidP="00D109FF">
            <w:pPr>
              <w:pStyle w:val="TableParagraph"/>
              <w:spacing w:before="1"/>
              <w:rPr>
                <w:sz w:val="26"/>
              </w:rPr>
            </w:pPr>
          </w:p>
          <w:p w14:paraId="0FC5C1B0" w14:textId="77777777" w:rsidR="00D15A64" w:rsidRDefault="00D15A64" w:rsidP="00D109FF">
            <w:pPr>
              <w:pStyle w:val="TableParagraph"/>
              <w:ind w:left="99"/>
              <w:rPr>
                <w:sz w:val="20"/>
              </w:rPr>
            </w:pPr>
            <w:r>
              <w:rPr>
                <w:color w:val="FFFFFF"/>
                <w:sz w:val="20"/>
              </w:rPr>
              <w:t>POINTS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A43908" w14:textId="77777777" w:rsidR="00D15A64" w:rsidRDefault="00D15A64" w:rsidP="00D109FF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REFERENCE</w:t>
            </w:r>
            <w:r>
              <w:rPr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 BID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DOCUMENT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2CB54F" w14:textId="77777777" w:rsidR="00D15A64" w:rsidRDefault="00D15A64" w:rsidP="00D109FF">
            <w:pPr>
              <w:pStyle w:val="TableParagraph"/>
              <w:spacing w:before="2"/>
              <w:ind w:left="115" w:right="474"/>
              <w:rPr>
                <w:sz w:val="20"/>
              </w:rPr>
            </w:pPr>
            <w:r>
              <w:rPr>
                <w:color w:val="FFFFFF"/>
                <w:sz w:val="20"/>
              </w:rPr>
              <w:t>REFERENCE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PAGE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5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BIDDERS’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PROPOSAL</w:t>
            </w:r>
          </w:p>
          <w:p w14:paraId="79346386" w14:textId="77777777" w:rsidR="00D15A64" w:rsidRDefault="00D15A64" w:rsidP="00D109FF">
            <w:pPr>
              <w:pStyle w:val="TableParagraph"/>
              <w:spacing w:before="68"/>
              <w:ind w:left="115" w:right="352"/>
              <w:rPr>
                <w:sz w:val="20"/>
              </w:rPr>
            </w:pP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COMPLETED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TENDERING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INSTITUTION</w:t>
            </w:r>
          </w:p>
        </w:tc>
      </w:tr>
      <w:tr w:rsidR="00D15A64" w14:paraId="73368680" w14:textId="77777777" w:rsidTr="00D109FF">
        <w:trPr>
          <w:trHeight w:val="3146"/>
        </w:trPr>
        <w:tc>
          <w:tcPr>
            <w:tcW w:w="524" w:type="dxa"/>
          </w:tcPr>
          <w:p w14:paraId="125B3AC0" w14:textId="77777777" w:rsidR="00D15A64" w:rsidRDefault="00D15A64" w:rsidP="00D109F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342" w:type="dxa"/>
          </w:tcPr>
          <w:p w14:paraId="50E98D40" w14:textId="77777777" w:rsidR="00D15A64" w:rsidRDefault="00D15A64" w:rsidP="00D109FF">
            <w:pPr>
              <w:pStyle w:val="TableParagraph"/>
              <w:spacing w:line="343" w:lineRule="auto"/>
              <w:ind w:left="215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minimum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contactable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/recent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(within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similar size to SACE.</w:t>
            </w:r>
          </w:p>
          <w:p w14:paraId="2ADC9E41" w14:textId="77777777" w:rsidR="00D15A64" w:rsidRDefault="00D15A64" w:rsidP="00D109FF">
            <w:pPr>
              <w:pStyle w:val="TableParagraph"/>
              <w:spacing w:line="239" w:lineRule="exact"/>
              <w:ind w:left="215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information:</w:t>
            </w:r>
          </w:p>
          <w:p w14:paraId="6CAFDA75" w14:textId="77777777" w:rsidR="00D15A64" w:rsidRDefault="00D15A64" w:rsidP="005D741C">
            <w:pPr>
              <w:pStyle w:val="TableParagraph"/>
              <w:numPr>
                <w:ilvl w:val="0"/>
                <w:numId w:val="10"/>
              </w:numPr>
              <w:tabs>
                <w:tab w:val="left" w:pos="935"/>
                <w:tab w:val="left" w:pos="93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</w:p>
          <w:p w14:paraId="315CB935" w14:textId="77777777" w:rsidR="00D15A64" w:rsidRDefault="00D15A64" w:rsidP="005D741C">
            <w:pPr>
              <w:pStyle w:val="TableParagraph"/>
              <w:numPr>
                <w:ilvl w:val="0"/>
                <w:numId w:val="10"/>
              </w:numPr>
              <w:tabs>
                <w:tab w:val="left" w:pos="935"/>
                <w:tab w:val="left" w:pos="936"/>
              </w:tabs>
              <w:spacing w:before="13"/>
              <w:ind w:hanging="361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14:paraId="4D3A0616" w14:textId="77777777" w:rsidR="00D15A64" w:rsidRDefault="00D15A64" w:rsidP="005D741C">
            <w:pPr>
              <w:pStyle w:val="TableParagraph"/>
              <w:numPr>
                <w:ilvl w:val="0"/>
                <w:numId w:val="10"/>
              </w:numPr>
              <w:tabs>
                <w:tab w:val="left" w:pos="935"/>
                <w:tab w:val="left" w:pos="936"/>
              </w:tabs>
              <w:spacing w:before="21"/>
              <w:ind w:hanging="36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4608600B" w14:textId="77777777" w:rsidR="00D15A64" w:rsidRDefault="00D15A64" w:rsidP="005D741C">
            <w:pPr>
              <w:pStyle w:val="TableParagraph"/>
              <w:numPr>
                <w:ilvl w:val="0"/>
                <w:numId w:val="10"/>
              </w:numPr>
              <w:tabs>
                <w:tab w:val="left" w:pos="935"/>
                <w:tab w:val="left" w:pos="936"/>
              </w:tabs>
              <w:spacing w:before="21"/>
              <w:ind w:hanging="36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14:paraId="4A596EF8" w14:textId="77777777" w:rsidR="00D15A64" w:rsidRDefault="00D15A64" w:rsidP="005D741C">
            <w:pPr>
              <w:pStyle w:val="TableParagraph"/>
              <w:numPr>
                <w:ilvl w:val="0"/>
                <w:numId w:val="10"/>
              </w:numPr>
              <w:tabs>
                <w:tab w:val="left" w:pos="935"/>
                <w:tab w:val="left" w:pos="936"/>
              </w:tabs>
              <w:spacing w:before="22"/>
              <w:ind w:hanging="361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  <w:p w14:paraId="64030C4A" w14:textId="77777777" w:rsidR="00D15A64" w:rsidRDefault="00D15A64" w:rsidP="005D741C">
            <w:pPr>
              <w:pStyle w:val="TableParagraph"/>
              <w:numPr>
                <w:ilvl w:val="0"/>
                <w:numId w:val="10"/>
              </w:numPr>
              <w:tabs>
                <w:tab w:val="left" w:pos="935"/>
                <w:tab w:val="left" w:pos="936"/>
              </w:tabs>
              <w:spacing w:before="21"/>
              <w:ind w:hanging="361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63FB57CF" w14:textId="77777777" w:rsidR="00D15A64" w:rsidRDefault="00D15A64" w:rsidP="00D109FF">
            <w:pPr>
              <w:pStyle w:val="TableParagraph"/>
              <w:spacing w:before="2"/>
              <w:rPr>
                <w:sz w:val="23"/>
              </w:rPr>
            </w:pPr>
          </w:p>
          <w:p w14:paraId="3C6493BD" w14:textId="77777777" w:rsidR="00D15A64" w:rsidRDefault="00D15A64" w:rsidP="00D109F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NB#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awarded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failure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submit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letters.</w:t>
            </w:r>
          </w:p>
        </w:tc>
        <w:tc>
          <w:tcPr>
            <w:tcW w:w="951" w:type="dxa"/>
          </w:tcPr>
          <w:p w14:paraId="798496F1" w14:textId="77777777" w:rsidR="00D15A64" w:rsidRDefault="00D15A64" w:rsidP="00D109FF">
            <w:pPr>
              <w:pStyle w:val="TableParagraph"/>
              <w:spacing w:line="234" w:lineRule="exact"/>
              <w:ind w:left="94"/>
              <w:rPr>
                <w:b/>
                <w:sz w:val="20"/>
              </w:rPr>
            </w:pPr>
          </w:p>
        </w:tc>
        <w:tc>
          <w:tcPr>
            <w:tcW w:w="1922" w:type="dxa"/>
            <w:gridSpan w:val="2"/>
          </w:tcPr>
          <w:p w14:paraId="6E9FA138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7CF8E357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2AC215FD" w14:textId="77777777" w:rsidTr="00D109FF">
        <w:trPr>
          <w:trHeight w:val="1156"/>
        </w:trPr>
        <w:tc>
          <w:tcPr>
            <w:tcW w:w="524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252525"/>
          </w:tcPr>
          <w:p w14:paraId="0DD2CD1F" w14:textId="77777777" w:rsidR="00D15A64" w:rsidRDefault="00D15A64" w:rsidP="00D109F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#</w:t>
            </w:r>
          </w:p>
        </w:tc>
        <w:tc>
          <w:tcPr>
            <w:tcW w:w="834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252525"/>
          </w:tcPr>
          <w:p w14:paraId="6B13D209" w14:textId="77777777" w:rsidR="00D15A64" w:rsidRDefault="00D15A64" w:rsidP="00D109F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CRITERION</w:t>
            </w:r>
          </w:p>
        </w:tc>
        <w:tc>
          <w:tcPr>
            <w:tcW w:w="951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252525"/>
          </w:tcPr>
          <w:p w14:paraId="726D90D0" w14:textId="77777777" w:rsidR="00D15A64" w:rsidRDefault="00D15A64" w:rsidP="00D109FF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color w:val="FFFFFF"/>
                <w:sz w:val="18"/>
              </w:rPr>
              <w:t>POINTS</w:t>
            </w:r>
          </w:p>
        </w:tc>
        <w:tc>
          <w:tcPr>
            <w:tcW w:w="1922" w:type="dxa"/>
            <w:gridSpan w:val="2"/>
            <w:tcBorders>
              <w:left w:val="single" w:sz="4" w:space="0" w:color="7E7E7E"/>
              <w:bottom w:val="single" w:sz="4" w:space="0" w:color="7E7E7E"/>
              <w:right w:val="single" w:sz="18" w:space="0" w:color="000000"/>
            </w:tcBorders>
            <w:shd w:val="clear" w:color="auto" w:fill="252525"/>
          </w:tcPr>
          <w:p w14:paraId="70596AFA" w14:textId="77777777" w:rsidR="00D15A64" w:rsidRDefault="00D15A64" w:rsidP="00D109FF">
            <w:pPr>
              <w:pStyle w:val="TableParagraph"/>
              <w:spacing w:line="237" w:lineRule="auto"/>
              <w:ind w:left="108" w:right="427"/>
              <w:rPr>
                <w:sz w:val="18"/>
              </w:rPr>
            </w:pPr>
            <w:r>
              <w:rPr>
                <w:color w:val="FFFFFF"/>
                <w:sz w:val="18"/>
              </w:rPr>
              <w:t>REFERENCE IN BID</w:t>
            </w:r>
            <w:r>
              <w:rPr>
                <w:color w:val="FFFFFF"/>
                <w:spacing w:val="-3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DOCUMENT</w:t>
            </w:r>
          </w:p>
        </w:tc>
        <w:tc>
          <w:tcPr>
            <w:tcW w:w="2220" w:type="dxa"/>
            <w:tcBorders>
              <w:left w:val="single" w:sz="18" w:space="0" w:color="000000"/>
              <w:bottom w:val="single" w:sz="4" w:space="0" w:color="7E7E7E"/>
              <w:right w:val="single" w:sz="4" w:space="0" w:color="7E7E7E"/>
            </w:tcBorders>
            <w:shd w:val="clear" w:color="auto" w:fill="252525"/>
          </w:tcPr>
          <w:p w14:paraId="3169FCEC" w14:textId="77777777" w:rsidR="00D15A64" w:rsidRDefault="00D15A64" w:rsidP="00D109FF">
            <w:pPr>
              <w:pStyle w:val="TableParagraph"/>
              <w:spacing w:line="214" w:lineRule="exact"/>
              <w:ind w:left="103"/>
              <w:rPr>
                <w:sz w:val="18"/>
              </w:rPr>
            </w:pPr>
            <w:r>
              <w:rPr>
                <w:color w:val="FFFFFF"/>
                <w:sz w:val="18"/>
              </w:rPr>
              <w:t>REFERENCE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PAGE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</w:t>
            </w:r>
          </w:p>
          <w:p w14:paraId="4A18A634" w14:textId="77777777" w:rsidR="00D15A64" w:rsidRDefault="00D15A64" w:rsidP="00D109FF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color w:val="FFFFFF"/>
                <w:sz w:val="18"/>
              </w:rPr>
              <w:t>BIDDERS’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PROPOSAL</w:t>
            </w:r>
          </w:p>
          <w:p w14:paraId="2EACE2C5" w14:textId="77777777" w:rsidR="00D15A64" w:rsidRDefault="00D15A64" w:rsidP="00D109FF">
            <w:pPr>
              <w:pStyle w:val="TableParagraph"/>
              <w:rPr>
                <w:sz w:val="18"/>
              </w:rPr>
            </w:pPr>
          </w:p>
          <w:p w14:paraId="39847D27" w14:textId="77777777" w:rsidR="00D15A64" w:rsidRDefault="00D15A64" w:rsidP="00D109FF">
            <w:pPr>
              <w:pStyle w:val="TableParagraph"/>
              <w:spacing w:before="1"/>
              <w:ind w:left="91" w:right="233"/>
              <w:rPr>
                <w:sz w:val="18"/>
              </w:rPr>
            </w:pPr>
            <w:r>
              <w:rPr>
                <w:color w:val="FFFFFF"/>
                <w:sz w:val="18"/>
              </w:rPr>
              <w:t>TO BE COMPLETED BY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TENDERING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INSTITUTION</w:t>
            </w:r>
          </w:p>
        </w:tc>
      </w:tr>
      <w:tr w:rsidR="00D15A64" w14:paraId="7EEDA192" w14:textId="77777777" w:rsidTr="00D109FF">
        <w:trPr>
          <w:trHeight w:val="427"/>
        </w:trPr>
        <w:tc>
          <w:tcPr>
            <w:tcW w:w="524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  <w:shd w:val="clear" w:color="auto" w:fill="252525"/>
          </w:tcPr>
          <w:p w14:paraId="72D2560F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  <w:shd w:val="clear" w:color="auto" w:fill="252525"/>
          </w:tcPr>
          <w:p w14:paraId="0A3C84C6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  <w:shd w:val="clear" w:color="auto" w:fill="252525"/>
          </w:tcPr>
          <w:p w14:paraId="4EBE5534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7E7E7E"/>
              <w:left w:val="single" w:sz="4" w:space="0" w:color="7E7E7E"/>
              <w:bottom w:val="nil"/>
              <w:right w:val="single" w:sz="18" w:space="0" w:color="000000"/>
            </w:tcBorders>
            <w:shd w:val="clear" w:color="auto" w:fill="252525"/>
          </w:tcPr>
          <w:p w14:paraId="76D78B59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7E7E7E"/>
              <w:left w:val="single" w:sz="18" w:space="0" w:color="000000"/>
              <w:bottom w:val="nil"/>
              <w:right w:val="single" w:sz="4" w:space="0" w:color="7E7E7E"/>
            </w:tcBorders>
            <w:shd w:val="clear" w:color="auto" w:fill="252525"/>
          </w:tcPr>
          <w:p w14:paraId="4609BEE8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23A3C4C0" w14:textId="77777777" w:rsidTr="00D109FF">
        <w:trPr>
          <w:trHeight w:val="722"/>
        </w:trPr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7E7E7E"/>
          </w:tcPr>
          <w:p w14:paraId="7D5C4F54" w14:textId="77777777" w:rsidR="00D15A64" w:rsidRDefault="00D15A64" w:rsidP="00D109FF">
            <w:pPr>
              <w:pStyle w:val="TableParagraph"/>
              <w:spacing w:before="10"/>
              <w:rPr>
                <w:sz w:val="17"/>
              </w:rPr>
            </w:pPr>
          </w:p>
          <w:p w14:paraId="595C3BEE" w14:textId="77777777" w:rsidR="00D15A64" w:rsidRDefault="00D15A64" w:rsidP="00D109F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42" w:type="dxa"/>
            <w:tcBorders>
              <w:top w:val="nil"/>
              <w:left w:val="nil"/>
              <w:right w:val="nil"/>
            </w:tcBorders>
            <w:shd w:val="clear" w:color="auto" w:fill="7E7E7E"/>
          </w:tcPr>
          <w:p w14:paraId="42740163" w14:textId="77777777" w:rsidR="00D15A64" w:rsidRDefault="00D15A64" w:rsidP="00D109FF">
            <w:pPr>
              <w:pStyle w:val="TableParagraph"/>
              <w:spacing w:before="10"/>
              <w:rPr>
                <w:sz w:val="17"/>
              </w:rPr>
            </w:pPr>
          </w:p>
          <w:p w14:paraId="77660A54" w14:textId="77777777" w:rsidR="00D15A64" w:rsidRDefault="00D15A64" w:rsidP="00D109F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TECHNOLOGY,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7E7E7E"/>
          </w:tcPr>
          <w:p w14:paraId="20A730C7" w14:textId="77777777" w:rsidR="00D15A64" w:rsidRDefault="00D15A64" w:rsidP="00D109FF">
            <w:pPr>
              <w:pStyle w:val="TableParagraph"/>
              <w:spacing w:before="10"/>
              <w:rPr>
                <w:sz w:val="17"/>
              </w:rPr>
            </w:pPr>
          </w:p>
          <w:p w14:paraId="49070A4D" w14:textId="77777777" w:rsidR="00D15A64" w:rsidRDefault="00D15A64" w:rsidP="00D109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7E7E7E"/>
          </w:tcPr>
          <w:p w14:paraId="2E22F4CE" w14:textId="77777777" w:rsidR="00D15A64" w:rsidRDefault="00D15A64" w:rsidP="00D109FF">
            <w:pPr>
              <w:pStyle w:val="TableParagraph"/>
              <w:spacing w:before="10"/>
              <w:rPr>
                <w:sz w:val="17"/>
              </w:rPr>
            </w:pPr>
          </w:p>
          <w:p w14:paraId="0E164B98" w14:textId="77777777" w:rsidR="00D15A64" w:rsidRDefault="00D15A64" w:rsidP="00D109F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4.1.1</w:t>
            </w:r>
          </w:p>
        </w:tc>
        <w:tc>
          <w:tcPr>
            <w:tcW w:w="472" w:type="dxa"/>
            <w:tcBorders>
              <w:top w:val="nil"/>
              <w:left w:val="nil"/>
              <w:right w:val="single" w:sz="18" w:space="0" w:color="000000"/>
            </w:tcBorders>
            <w:shd w:val="clear" w:color="auto" w:fill="7E7E7E"/>
          </w:tcPr>
          <w:p w14:paraId="085EC802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left w:val="single" w:sz="18" w:space="0" w:color="000000"/>
              <w:right w:val="nil"/>
            </w:tcBorders>
            <w:shd w:val="clear" w:color="auto" w:fill="7E7E7E"/>
          </w:tcPr>
          <w:p w14:paraId="372BBAA3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106A7B6E" w14:textId="77777777" w:rsidTr="00D109FF">
        <w:trPr>
          <w:trHeight w:val="2337"/>
        </w:trPr>
        <w:tc>
          <w:tcPr>
            <w:tcW w:w="524" w:type="dxa"/>
          </w:tcPr>
          <w:p w14:paraId="5CBFC2CE" w14:textId="77777777" w:rsidR="00D15A64" w:rsidRDefault="00D15A64" w:rsidP="00D109FF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14:paraId="43A1367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AB481E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9E9282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0B55B53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87D30C1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5C43F65" w14:textId="77777777" w:rsidR="00D15A64" w:rsidRDefault="00D15A64" w:rsidP="00D109FF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8342" w:type="dxa"/>
          </w:tcPr>
          <w:p w14:paraId="74C0D304" w14:textId="77777777" w:rsidR="00D15A64" w:rsidRDefault="00D15A64" w:rsidP="00D109FF">
            <w:pPr>
              <w:pStyle w:val="TableParagraph"/>
              <w:spacing w:line="261" w:lineRule="auto"/>
              <w:ind w:left="107" w:right="146"/>
              <w:rPr>
                <w:sz w:val="20"/>
              </w:rPr>
            </w:pPr>
            <w:r>
              <w:rPr>
                <w:sz w:val="20"/>
              </w:rPr>
              <w:t>Describe in detail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how you will manage data and management information such as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tickets,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cancellation,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, transaction level data.</w:t>
            </w:r>
          </w:p>
          <w:p w14:paraId="246C2BA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4D462FD" w14:textId="77777777" w:rsidR="00D15A64" w:rsidRDefault="00D15A64" w:rsidP="00D109FF">
            <w:pPr>
              <w:pStyle w:val="TableParagraph"/>
              <w:spacing w:before="5"/>
              <w:rPr>
                <w:sz w:val="23"/>
              </w:rPr>
            </w:pPr>
          </w:p>
          <w:p w14:paraId="42E66744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 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14:paraId="1C147000" w14:textId="77777777" w:rsidR="00D15A64" w:rsidRDefault="00D15A64" w:rsidP="005D741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18"/>
              <w:ind w:hanging="361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accommodation,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shuttles</w:t>
            </w:r>
          </w:p>
          <w:p w14:paraId="571970BD" w14:textId="77777777" w:rsidR="00D15A64" w:rsidRDefault="00D15A64" w:rsidP="005D74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90"/>
              <w:ind w:hanging="361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951" w:type="dxa"/>
          </w:tcPr>
          <w:p w14:paraId="0606DA1B" w14:textId="77777777" w:rsidR="00D15A64" w:rsidRDefault="00D15A64" w:rsidP="00D109FF">
            <w:pPr>
              <w:pStyle w:val="TableParagraph"/>
              <w:spacing w:line="238" w:lineRule="exact"/>
              <w:ind w:left="120"/>
              <w:rPr>
                <w:b/>
                <w:sz w:val="20"/>
              </w:rPr>
            </w:pPr>
          </w:p>
          <w:p w14:paraId="4FE9F04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CB4F0D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489839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A8AE764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DDBBA7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18E8BCF" w14:textId="77777777" w:rsidR="00D15A64" w:rsidRDefault="00D15A64" w:rsidP="00D109FF">
            <w:pPr>
              <w:pStyle w:val="TableParagraph"/>
              <w:spacing w:before="161"/>
              <w:ind w:left="120"/>
              <w:rPr>
                <w:b/>
                <w:sz w:val="20"/>
              </w:rPr>
            </w:pPr>
          </w:p>
        </w:tc>
        <w:tc>
          <w:tcPr>
            <w:tcW w:w="1922" w:type="dxa"/>
            <w:gridSpan w:val="2"/>
          </w:tcPr>
          <w:p w14:paraId="5496265E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1F4AB766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0DE75A" w14:textId="32DAEBA4" w:rsidR="00D15A64" w:rsidRDefault="00D15A64" w:rsidP="00D15A64">
      <w:pPr>
        <w:rPr>
          <w:rFonts w:ascii="Times New Roman"/>
          <w:sz w:val="18"/>
        </w:rPr>
        <w:sectPr w:rsidR="00D15A64" w:rsidSect="00D15A64">
          <w:pgSz w:w="16850" w:h="11900" w:orient="landscape"/>
          <w:pgMar w:top="840" w:right="120" w:bottom="960" w:left="200" w:header="0" w:footer="769" w:gutter="0"/>
          <w:cols w:space="720"/>
        </w:sectPr>
      </w:pPr>
    </w:p>
    <w:tbl>
      <w:tblPr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356"/>
        <w:gridCol w:w="939"/>
        <w:gridCol w:w="1924"/>
        <w:gridCol w:w="2219"/>
      </w:tblGrid>
      <w:tr w:rsidR="00D15A64" w14:paraId="27741C5C" w14:textId="77777777" w:rsidTr="00D109FF">
        <w:trPr>
          <w:trHeight w:val="2705"/>
        </w:trPr>
        <w:tc>
          <w:tcPr>
            <w:tcW w:w="524" w:type="dxa"/>
          </w:tcPr>
          <w:p w14:paraId="107150F9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6" w:type="dxa"/>
          </w:tcPr>
          <w:p w14:paraId="663C1BCC" w14:textId="77777777" w:rsidR="00D15A64" w:rsidRDefault="00D15A64" w:rsidP="005D741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Savings</w:t>
            </w:r>
          </w:p>
          <w:p w14:paraId="2B035BEB" w14:textId="77777777" w:rsidR="00D15A64" w:rsidRDefault="00D15A64" w:rsidP="005D741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Transactional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category)</w:t>
            </w:r>
          </w:p>
          <w:p w14:paraId="3AEA150C" w14:textId="77777777" w:rsidR="00D15A64" w:rsidRDefault="00D15A64" w:rsidP="005D741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89"/>
              <w:ind w:hanging="361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voucher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refund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  <w:p w14:paraId="41363C8F" w14:textId="77777777" w:rsidR="00D15A64" w:rsidRDefault="00D15A64" w:rsidP="005D741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0"/>
              <w:ind w:hanging="36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</w:p>
          <w:p w14:paraId="58BE1390" w14:textId="77777777" w:rsidR="00D15A64" w:rsidRDefault="00D15A64" w:rsidP="005D741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4"/>
              <w:ind w:hanging="361"/>
              <w:rPr>
                <w:sz w:val="20"/>
              </w:rPr>
            </w:pPr>
            <w:r>
              <w:rPr>
                <w:sz w:val="20"/>
              </w:rPr>
              <w:t>Creditors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  <w:p w14:paraId="0F015E7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290FACE" w14:textId="77777777" w:rsidR="00D15A64" w:rsidRDefault="00D15A64" w:rsidP="00D109FF">
            <w:pPr>
              <w:pStyle w:val="TableParagraph"/>
              <w:spacing w:before="9"/>
              <w:rPr>
                <w:sz w:val="16"/>
              </w:rPr>
            </w:pPr>
          </w:p>
          <w:p w14:paraId="4EF27DF0" w14:textId="77777777" w:rsidR="00D15A64" w:rsidRDefault="00D15A64" w:rsidP="00D109F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failure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above.</w:t>
            </w:r>
          </w:p>
        </w:tc>
        <w:tc>
          <w:tcPr>
            <w:tcW w:w="939" w:type="dxa"/>
          </w:tcPr>
          <w:p w14:paraId="47D63681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14:paraId="7FF5D64A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152AD683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6788C80E" w14:textId="77777777" w:rsidTr="00D109FF">
        <w:trPr>
          <w:trHeight w:val="386"/>
        </w:trPr>
        <w:tc>
          <w:tcPr>
            <w:tcW w:w="524" w:type="dxa"/>
            <w:tcBorders>
              <w:left w:val="nil"/>
              <w:right w:val="nil"/>
            </w:tcBorders>
            <w:shd w:val="clear" w:color="auto" w:fill="7E7E7E"/>
          </w:tcPr>
          <w:p w14:paraId="2C70B4D0" w14:textId="77777777" w:rsidR="00D15A64" w:rsidRDefault="00D15A64" w:rsidP="00D109FF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56" w:type="dxa"/>
            <w:tcBorders>
              <w:left w:val="nil"/>
              <w:right w:val="nil"/>
            </w:tcBorders>
            <w:shd w:val="clear" w:color="auto" w:fill="7E7E7E"/>
          </w:tcPr>
          <w:p w14:paraId="7AD55CA9" w14:textId="77777777" w:rsidR="00D15A64" w:rsidRDefault="00D15A64" w:rsidP="00D109FF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RESERVATIONS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7E7E7E"/>
          </w:tcPr>
          <w:p w14:paraId="6650BC13" w14:textId="77777777" w:rsidR="00D15A64" w:rsidRDefault="00D15A64" w:rsidP="00D109FF">
            <w:pPr>
              <w:pStyle w:val="TableParagraph"/>
              <w:spacing w:before="3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24" w:type="dxa"/>
            <w:tcBorders>
              <w:left w:val="nil"/>
              <w:right w:val="single" w:sz="18" w:space="0" w:color="000000"/>
            </w:tcBorders>
            <w:shd w:val="clear" w:color="auto" w:fill="7E7E7E"/>
          </w:tcPr>
          <w:p w14:paraId="424C0855" w14:textId="77777777" w:rsidR="00D15A64" w:rsidRDefault="00D15A64" w:rsidP="00D109FF">
            <w:pPr>
              <w:pStyle w:val="TableParagraph"/>
              <w:spacing w:before="32"/>
              <w:ind w:left="111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2219" w:type="dxa"/>
            <w:tcBorders>
              <w:left w:val="single" w:sz="18" w:space="0" w:color="000000"/>
              <w:right w:val="nil"/>
            </w:tcBorders>
            <w:shd w:val="clear" w:color="auto" w:fill="7E7E7E"/>
          </w:tcPr>
          <w:p w14:paraId="79E88023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59747C0F" w14:textId="77777777" w:rsidTr="00D109FF">
        <w:trPr>
          <w:trHeight w:val="6223"/>
        </w:trPr>
        <w:tc>
          <w:tcPr>
            <w:tcW w:w="524" w:type="dxa"/>
          </w:tcPr>
          <w:p w14:paraId="056FBF58" w14:textId="77777777" w:rsidR="00D15A64" w:rsidRDefault="00D15A64" w:rsidP="00D109FF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 w14:paraId="2B0C48EB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15630D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29BACC6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9400285" w14:textId="77777777" w:rsidR="00D15A64" w:rsidRDefault="00D15A64" w:rsidP="00D109FF">
            <w:pPr>
              <w:pStyle w:val="TableParagraph"/>
              <w:spacing w:before="1"/>
              <w:rPr>
                <w:sz w:val="27"/>
              </w:rPr>
            </w:pPr>
          </w:p>
          <w:p w14:paraId="47AD72F2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 w14:paraId="641F8474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8294E7A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3B46D3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BCEE173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AABC607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AD8DEC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CE8134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E39269F" w14:textId="77777777" w:rsidR="00D15A64" w:rsidRDefault="00D15A64" w:rsidP="00D109FF">
            <w:pPr>
              <w:pStyle w:val="TableParagraph"/>
              <w:spacing w:before="1"/>
              <w:rPr>
                <w:sz w:val="28"/>
              </w:rPr>
            </w:pPr>
          </w:p>
          <w:p w14:paraId="618B7DB2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8356" w:type="dxa"/>
          </w:tcPr>
          <w:p w14:paraId="3F6210FF" w14:textId="77777777" w:rsidR="00D15A64" w:rsidRDefault="00D15A64" w:rsidP="00D109FF">
            <w:pPr>
              <w:pStyle w:val="TableParagraph"/>
              <w:spacing w:line="261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bookers,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TMC are informed of the travel booking processes and are linked to ensure one continuous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workflow.</w:t>
            </w:r>
          </w:p>
          <w:p w14:paraId="3032DFBA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ABDBB49" w14:textId="77777777" w:rsidR="00D15A64" w:rsidRDefault="00D15A64" w:rsidP="00D109FF">
            <w:pPr>
              <w:pStyle w:val="TableParagraph"/>
              <w:spacing w:before="2"/>
              <w:rPr>
                <w:sz w:val="23"/>
              </w:rPr>
            </w:pPr>
          </w:p>
          <w:p w14:paraId="4BC6BBC2" w14:textId="77777777" w:rsidR="00D15A64" w:rsidRDefault="00D15A64" w:rsidP="00D109FF">
            <w:pPr>
              <w:pStyle w:val="TableParagraph"/>
              <w:spacing w:line="228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TMC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capability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14:paraId="221DCBF5" w14:textId="77777777" w:rsidR="00D15A64" w:rsidRDefault="00D15A64" w:rsidP="005D741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20"/>
              <w:ind w:hanging="361"/>
              <w:rPr>
                <w:sz w:val="20"/>
              </w:rPr>
            </w:pPr>
            <w:r>
              <w:rPr>
                <w:sz w:val="20"/>
              </w:rPr>
              <w:t>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6C263E9B" w14:textId="77777777" w:rsidR="00D15A64" w:rsidRDefault="00D15A64" w:rsidP="005D741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98"/>
              <w:rPr>
                <w:sz w:val="20"/>
              </w:rPr>
            </w:pPr>
            <w:r>
              <w:rPr>
                <w:sz w:val="20"/>
              </w:rPr>
              <w:t>e-tickets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vouchers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rentals,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accommodation,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shuttle.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</w:p>
          <w:p w14:paraId="123CC0E3" w14:textId="77777777" w:rsidR="00D15A64" w:rsidRDefault="00D15A64" w:rsidP="005D741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3FC0929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9C57C2E" w14:textId="77777777" w:rsidR="00D15A64" w:rsidRDefault="00D15A64" w:rsidP="00D109FF">
            <w:pPr>
              <w:pStyle w:val="TableParagraph"/>
              <w:spacing w:before="3"/>
              <w:rPr>
                <w:sz w:val="19"/>
              </w:rPr>
            </w:pPr>
          </w:p>
          <w:p w14:paraId="0839E72D" w14:textId="77777777" w:rsidR="00D15A64" w:rsidRDefault="00D15A64" w:rsidP="00D109F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reservations/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bookings:</w:t>
            </w:r>
          </w:p>
          <w:p w14:paraId="3066637E" w14:textId="77777777" w:rsidR="00D15A64" w:rsidRDefault="00D15A64" w:rsidP="00D109FF">
            <w:pPr>
              <w:pStyle w:val="TableParagraph"/>
              <w:spacing w:before="2"/>
              <w:rPr>
                <w:sz w:val="18"/>
              </w:rPr>
            </w:pPr>
          </w:p>
          <w:p w14:paraId="6303B0D0" w14:textId="77777777" w:rsidR="00D15A64" w:rsidRDefault="00D15A64" w:rsidP="00D109FF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detail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cost-effective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routing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z w:val="20"/>
              </w:rPr>
              <w:t>.</w:t>
            </w:r>
          </w:p>
          <w:p w14:paraId="1FA305D0" w14:textId="77777777" w:rsidR="00D15A64" w:rsidRDefault="00D15A64" w:rsidP="00D109FF">
            <w:pPr>
              <w:pStyle w:val="TableParagraph"/>
              <w:spacing w:before="1"/>
              <w:rPr>
                <w:sz w:val="18"/>
              </w:rPr>
            </w:pPr>
          </w:p>
          <w:p w14:paraId="4C22C5C4" w14:textId="77777777" w:rsidR="00D15A64" w:rsidRDefault="00D15A64" w:rsidP="00D109FF">
            <w:pPr>
              <w:pStyle w:val="TableParagraph"/>
              <w:spacing w:line="261" w:lineRule="auto"/>
              <w:ind w:left="107" w:right="146"/>
              <w:jc w:val="both"/>
              <w:rPr>
                <w:sz w:val="20"/>
              </w:rPr>
            </w:pPr>
            <w:r>
              <w:rPr>
                <w:sz w:val="20"/>
              </w:rPr>
              <w:t>This will include, without limitation, the refund process and how you manage the unused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refundable airline tickets, your ability to secure special airline services for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z w:val="20"/>
              </w:rPr>
              <w:t>(s)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preferred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waitlist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meals,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rates:</w:t>
            </w:r>
          </w:p>
        </w:tc>
        <w:tc>
          <w:tcPr>
            <w:tcW w:w="939" w:type="dxa"/>
          </w:tcPr>
          <w:p w14:paraId="6D09DBCC" w14:textId="77777777" w:rsidR="00D15A64" w:rsidRDefault="00D15A64" w:rsidP="00D109FF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</w:p>
          <w:p w14:paraId="2E421B0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91356A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5F0E5B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5AA7B0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83E563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A7E6F4B" w14:textId="77777777" w:rsidR="00D15A64" w:rsidRDefault="00D15A64" w:rsidP="00D109FF">
            <w:pPr>
              <w:pStyle w:val="TableParagraph"/>
              <w:spacing w:before="161"/>
              <w:ind w:left="106"/>
              <w:rPr>
                <w:b/>
                <w:sz w:val="20"/>
              </w:rPr>
            </w:pPr>
          </w:p>
          <w:p w14:paraId="5F807EF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F949BBB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3273D6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36ABA61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07D1D03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ACEED0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F67354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574A111" w14:textId="77777777" w:rsidR="00D15A64" w:rsidRDefault="00D15A64" w:rsidP="00D109FF">
            <w:pPr>
              <w:pStyle w:val="TableParagraph"/>
              <w:spacing w:before="3"/>
              <w:rPr>
                <w:sz w:val="28"/>
              </w:rPr>
            </w:pPr>
          </w:p>
          <w:p w14:paraId="0653D7B4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</w:tc>
        <w:tc>
          <w:tcPr>
            <w:tcW w:w="1924" w:type="dxa"/>
          </w:tcPr>
          <w:p w14:paraId="5986D5A7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24BF4987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8383E" w14:textId="35385ACD" w:rsidR="00D15A64" w:rsidRDefault="00D15A64" w:rsidP="00D15A64">
      <w:pPr>
        <w:rPr>
          <w:rFonts w:ascii="Times New Roman"/>
          <w:sz w:val="18"/>
        </w:rPr>
        <w:sectPr w:rsidR="00D15A64" w:rsidSect="00D15A64">
          <w:pgSz w:w="16850" w:h="11900" w:orient="landscape"/>
          <w:pgMar w:top="840" w:right="120" w:bottom="960" w:left="200" w:header="0" w:footer="769" w:gutter="0"/>
          <w:cols w:space="720"/>
        </w:sectPr>
      </w:pPr>
      <w:r>
        <w:rPr>
          <w:rFonts w:ascii="Times New Roman"/>
          <w:sz w:val="18"/>
        </w:rPr>
        <w:t>-</w:t>
      </w:r>
    </w:p>
    <w:tbl>
      <w:tblPr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356"/>
        <w:gridCol w:w="939"/>
        <w:gridCol w:w="1924"/>
        <w:gridCol w:w="2219"/>
      </w:tblGrid>
      <w:tr w:rsidR="00D15A64" w14:paraId="4ED84535" w14:textId="77777777" w:rsidTr="00D109FF">
        <w:trPr>
          <w:trHeight w:val="2928"/>
        </w:trPr>
        <w:tc>
          <w:tcPr>
            <w:tcW w:w="524" w:type="dxa"/>
          </w:tcPr>
          <w:p w14:paraId="702298D5" w14:textId="77777777" w:rsidR="00D15A64" w:rsidRDefault="00D15A64" w:rsidP="00D109FF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3.4</w:t>
            </w:r>
          </w:p>
          <w:p w14:paraId="7A4E1C4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1A1097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9F61E49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1F4A57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17DBDD9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FE8F6F7" w14:textId="77777777" w:rsidR="00D15A64" w:rsidRDefault="00D15A64" w:rsidP="00D109FF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8356" w:type="dxa"/>
          </w:tcPr>
          <w:p w14:paraId="47571FFF" w14:textId="77777777" w:rsidR="00D15A64" w:rsidRDefault="00D15A64" w:rsidP="00D109FF">
            <w:pPr>
              <w:pStyle w:val="TableParagraph"/>
              <w:spacing w:line="261" w:lineRule="auto"/>
              <w:ind w:left="107" w:firstLine="4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discounted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secured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automated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assist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rates.</w:t>
            </w:r>
          </w:p>
          <w:p w14:paraId="7473514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702E4B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50E2AE9" w14:textId="77777777" w:rsidR="00D15A64" w:rsidRDefault="00D15A64" w:rsidP="00D109FF">
            <w:pPr>
              <w:pStyle w:val="TableParagraph"/>
              <w:spacing w:before="4"/>
              <w:rPr>
                <w:sz w:val="27"/>
              </w:rPr>
            </w:pPr>
          </w:p>
          <w:p w14:paraId="5B90F6F9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After-hours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services:</w:t>
            </w:r>
          </w:p>
          <w:p w14:paraId="635F8F7D" w14:textId="77777777" w:rsidR="00D15A64" w:rsidRDefault="00D15A64" w:rsidP="00D109FF">
            <w:pPr>
              <w:pStyle w:val="TableParagraph"/>
              <w:spacing w:before="92" w:line="259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reliable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z w:val="20"/>
              </w:rPr>
              <w:t>(s).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(SOP)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after-hour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</w:tc>
        <w:tc>
          <w:tcPr>
            <w:tcW w:w="939" w:type="dxa"/>
          </w:tcPr>
          <w:p w14:paraId="641090DD" w14:textId="77777777" w:rsidR="00D15A64" w:rsidRDefault="00D15A64" w:rsidP="00D109FF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</w:p>
          <w:p w14:paraId="6A92620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CC8588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CF9EC2A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AE60A63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62926A6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3BC67FF" w14:textId="77777777" w:rsidR="00D15A64" w:rsidRDefault="00D15A64" w:rsidP="00D109FF">
            <w:pPr>
              <w:pStyle w:val="TableParagraph"/>
              <w:spacing w:before="161"/>
              <w:ind w:left="106"/>
              <w:rPr>
                <w:b/>
                <w:sz w:val="20"/>
              </w:rPr>
            </w:pPr>
          </w:p>
        </w:tc>
        <w:tc>
          <w:tcPr>
            <w:tcW w:w="1924" w:type="dxa"/>
          </w:tcPr>
          <w:p w14:paraId="1DEE9C99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65FA4FE7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0813CBB8" w14:textId="77777777" w:rsidTr="00D109FF">
        <w:trPr>
          <w:trHeight w:val="412"/>
        </w:trPr>
        <w:tc>
          <w:tcPr>
            <w:tcW w:w="524" w:type="dxa"/>
            <w:tcBorders>
              <w:left w:val="nil"/>
              <w:right w:val="nil"/>
            </w:tcBorders>
            <w:shd w:val="clear" w:color="auto" w:fill="7E7E7E"/>
          </w:tcPr>
          <w:p w14:paraId="59E3D87F" w14:textId="77777777" w:rsidR="00D15A64" w:rsidRDefault="00D15A64" w:rsidP="00D109FF"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56" w:type="dxa"/>
            <w:tcBorders>
              <w:left w:val="nil"/>
              <w:right w:val="nil"/>
            </w:tcBorders>
            <w:shd w:val="clear" w:color="auto" w:fill="7E7E7E"/>
          </w:tcPr>
          <w:p w14:paraId="14F55C9A" w14:textId="77777777" w:rsidR="00D15A64" w:rsidRDefault="00D15A64" w:rsidP="00D109FF">
            <w:pPr>
              <w:pStyle w:val="TableParagraph"/>
              <w:spacing w:line="260" w:lineRule="exact"/>
              <w:ind w:left="112"/>
            </w:pP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7E7E7E"/>
          </w:tcPr>
          <w:p w14:paraId="23EE38F8" w14:textId="77777777" w:rsidR="00D15A64" w:rsidRDefault="00D15A64" w:rsidP="00D109FF">
            <w:pPr>
              <w:pStyle w:val="TableParagraph"/>
              <w:spacing w:line="260" w:lineRule="exact"/>
              <w:ind w:left="111"/>
            </w:pPr>
            <w:r>
              <w:t>20</w:t>
            </w:r>
          </w:p>
        </w:tc>
        <w:tc>
          <w:tcPr>
            <w:tcW w:w="1924" w:type="dxa"/>
            <w:tcBorders>
              <w:left w:val="nil"/>
              <w:right w:val="single" w:sz="18" w:space="0" w:color="000000"/>
            </w:tcBorders>
            <w:shd w:val="clear" w:color="auto" w:fill="7E7E7E"/>
          </w:tcPr>
          <w:p w14:paraId="050C3E57" w14:textId="77777777" w:rsidR="00D15A64" w:rsidRDefault="00D15A64" w:rsidP="00D109FF">
            <w:pPr>
              <w:pStyle w:val="TableParagraph"/>
              <w:spacing w:line="260" w:lineRule="exact"/>
              <w:ind w:left="111"/>
            </w:pP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4.1.3</w:t>
            </w:r>
          </w:p>
        </w:tc>
        <w:tc>
          <w:tcPr>
            <w:tcW w:w="2219" w:type="dxa"/>
            <w:tcBorders>
              <w:left w:val="single" w:sz="18" w:space="0" w:color="000000"/>
              <w:right w:val="nil"/>
            </w:tcBorders>
            <w:shd w:val="clear" w:color="auto" w:fill="7E7E7E"/>
          </w:tcPr>
          <w:p w14:paraId="41C04494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150D65DC" w14:textId="77777777" w:rsidTr="00D109FF">
        <w:trPr>
          <w:trHeight w:val="5467"/>
        </w:trPr>
        <w:tc>
          <w:tcPr>
            <w:tcW w:w="524" w:type="dxa"/>
          </w:tcPr>
          <w:p w14:paraId="7A7AFF2C" w14:textId="77777777" w:rsidR="00D15A64" w:rsidRDefault="00D15A64" w:rsidP="00D109FF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 w14:paraId="5B9C3710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2F9593A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2E0B594" w14:textId="77777777" w:rsidR="00D15A64" w:rsidRDefault="00D15A64" w:rsidP="00D109FF">
            <w:pPr>
              <w:pStyle w:val="TableParagraph"/>
              <w:spacing w:before="11"/>
              <w:rPr>
                <w:sz w:val="19"/>
              </w:rPr>
            </w:pPr>
          </w:p>
          <w:p w14:paraId="01A2A864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 w14:paraId="5822AB97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51DB796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018C644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17AF13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4840AD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8A0C7BA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B1AFA7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506B30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D0E84D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10BAEA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8394358" w14:textId="77777777" w:rsidR="00D15A64" w:rsidRDefault="00D15A64" w:rsidP="00D109FF">
            <w:pPr>
              <w:pStyle w:val="TableParagraph"/>
              <w:spacing w:before="4"/>
            </w:pPr>
          </w:p>
          <w:p w14:paraId="77D963CD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 w14:paraId="69D6B1B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C6BEE2D" w14:textId="77777777" w:rsidR="00D15A64" w:rsidRDefault="00D15A64" w:rsidP="00D109FF">
            <w:pPr>
              <w:pStyle w:val="TableParagraph"/>
              <w:spacing w:before="148"/>
              <w:ind w:left="153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8356" w:type="dxa"/>
          </w:tcPr>
          <w:p w14:paraId="039D1F80" w14:textId="77777777" w:rsidR="00D15A64" w:rsidRDefault="00D15A64" w:rsidP="00D109FF">
            <w:pPr>
              <w:pStyle w:val="TableParagraph"/>
              <w:spacing w:line="23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 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bill-back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account </w:t>
            </w:r>
            <w:proofErr w:type="gramStart"/>
            <w:r>
              <w:rPr>
                <w:sz w:val="20"/>
              </w:rPr>
              <w:t>facility.(</w:t>
            </w:r>
            <w:proofErr w:type="gramEnd"/>
            <w:r>
              <w:rPr>
                <w:sz w:val="20"/>
              </w:rPr>
              <w:t>03)</w:t>
            </w:r>
          </w:p>
          <w:p w14:paraId="3DCE1B63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6FD6D0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34D3528" w14:textId="77777777" w:rsidR="00D15A64" w:rsidRDefault="00D15A64" w:rsidP="00D109FF">
            <w:pPr>
              <w:pStyle w:val="TableParagraph"/>
              <w:spacing w:before="152" w:line="225" w:lineRule="auto"/>
              <w:ind w:left="107" w:right="137"/>
              <w:jc w:val="both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stamped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TMC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capability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 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reflect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following:(12)</w:t>
            </w:r>
          </w:p>
          <w:p w14:paraId="23FD2A88" w14:textId="77777777" w:rsidR="00D15A64" w:rsidRDefault="00D15A64" w:rsidP="00D109FF">
            <w:pPr>
              <w:pStyle w:val="TableParagraph"/>
              <w:spacing w:before="4"/>
              <w:rPr>
                <w:sz w:val="20"/>
              </w:rPr>
            </w:pPr>
          </w:p>
          <w:p w14:paraId="42556591" w14:textId="77777777" w:rsidR="00D15A64" w:rsidRDefault="00D15A64" w:rsidP="00D109FF">
            <w:pPr>
              <w:pStyle w:val="TableParagraph"/>
              <w:spacing w:line="463" w:lineRule="auto"/>
              <w:ind w:left="107" w:right="5793"/>
              <w:rPr>
                <w:sz w:val="20"/>
              </w:rPr>
            </w:pPr>
            <w:r>
              <w:rPr>
                <w:sz w:val="20"/>
              </w:rPr>
              <w:t>Positive – Balance Sheet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 Flow</w:t>
            </w:r>
          </w:p>
          <w:p w14:paraId="6126546D" w14:textId="77777777" w:rsidR="00D15A64" w:rsidRDefault="00D15A64" w:rsidP="00D109FF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negative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balance.</w:t>
            </w:r>
          </w:p>
          <w:p w14:paraId="1681B0E4" w14:textId="77777777" w:rsidR="00D15A64" w:rsidRDefault="00D15A64" w:rsidP="00D109FF">
            <w:pPr>
              <w:pStyle w:val="TableParagraph"/>
              <w:spacing w:before="6"/>
              <w:rPr>
                <w:sz w:val="20"/>
              </w:rPr>
            </w:pPr>
          </w:p>
          <w:p w14:paraId="086BE5C3" w14:textId="77777777" w:rsidR="00D15A64" w:rsidRDefault="00D15A64" w:rsidP="00D109FF">
            <w:pPr>
              <w:pStyle w:val="TableParagraph"/>
              <w:spacing w:line="228" w:lineRule="auto"/>
              <w:ind w:left="107" w:right="144" w:firstLine="91"/>
              <w:jc w:val="both"/>
              <w:rPr>
                <w:sz w:val="20"/>
              </w:rPr>
            </w:pPr>
            <w:r>
              <w:rPr>
                <w:sz w:val="20"/>
              </w:rPr>
              <w:t>Provide a SOP which describes and sets out the process rectifying discrepancies between purchase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invoices,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SACE.</w:t>
            </w:r>
          </w:p>
          <w:p w14:paraId="2E5A0F88" w14:textId="77777777" w:rsidR="00D15A64" w:rsidRDefault="00D15A64" w:rsidP="00D109FF">
            <w:pPr>
              <w:pStyle w:val="TableParagraph"/>
              <w:spacing w:before="9"/>
              <w:rPr>
                <w:sz w:val="20"/>
              </w:rPr>
            </w:pPr>
          </w:p>
          <w:p w14:paraId="501295E5" w14:textId="77777777" w:rsidR="00D15A64" w:rsidRDefault="00D15A64" w:rsidP="00D109FF">
            <w:pPr>
              <w:pStyle w:val="TableParagraph"/>
              <w:spacing w:before="1" w:line="225" w:lineRule="auto"/>
              <w:ind w:left="107" w:right="148"/>
              <w:jc w:val="both"/>
              <w:rPr>
                <w:sz w:val="20"/>
              </w:rPr>
            </w:pPr>
            <w:r>
              <w:rPr>
                <w:sz w:val="20"/>
              </w:rPr>
              <w:t>Describe with supporting documents how pre-payments will be handled where it is required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Bed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Breakfast /Guest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facilities.</w:t>
            </w:r>
          </w:p>
        </w:tc>
        <w:tc>
          <w:tcPr>
            <w:tcW w:w="939" w:type="dxa"/>
          </w:tcPr>
          <w:p w14:paraId="740D4296" w14:textId="77777777" w:rsidR="00D15A64" w:rsidRDefault="00D15A64" w:rsidP="00D109FF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</w:p>
          <w:p w14:paraId="3BC070E0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0B708E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8DE7E3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A9C98B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49C4A34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AD76191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3C6C5C0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B9D3AE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9EA90A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6BD4359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5CD628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349D3E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252E5E2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14A0C4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0C6FA42" w14:textId="77777777" w:rsidR="00D15A64" w:rsidRDefault="00D15A64" w:rsidP="00D109FF">
            <w:pPr>
              <w:pStyle w:val="TableParagraph"/>
              <w:spacing w:before="6"/>
              <w:rPr>
                <w:sz w:val="23"/>
              </w:rPr>
            </w:pPr>
          </w:p>
          <w:p w14:paraId="2C7B7B70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  <w:p w14:paraId="183B39C7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32442B6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1201B8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7CCFAF6" w14:textId="77777777" w:rsidR="00D15A64" w:rsidRDefault="00D15A64" w:rsidP="00D109FF">
            <w:pPr>
              <w:pStyle w:val="TableParagraph"/>
              <w:spacing w:before="5"/>
              <w:rPr>
                <w:sz w:val="29"/>
              </w:rPr>
            </w:pPr>
          </w:p>
          <w:p w14:paraId="2DC47EF1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</w:tc>
        <w:tc>
          <w:tcPr>
            <w:tcW w:w="1924" w:type="dxa"/>
          </w:tcPr>
          <w:p w14:paraId="6646B9A4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424CBD77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09646A" w14:textId="114F27B7" w:rsidR="00D15A64" w:rsidRDefault="00D15A64" w:rsidP="00D15A64">
      <w:pPr>
        <w:rPr>
          <w:rFonts w:ascii="Times New Roman"/>
          <w:sz w:val="18"/>
        </w:rPr>
        <w:sectPr w:rsidR="00D15A64" w:rsidSect="00D15A64">
          <w:pgSz w:w="16850" w:h="11900" w:orient="landscape"/>
          <w:pgMar w:top="840" w:right="120" w:bottom="960" w:left="200" w:header="0" w:footer="769" w:gutter="0"/>
          <w:cols w:space="720"/>
        </w:sectPr>
      </w:pPr>
    </w:p>
    <w:tbl>
      <w:tblPr>
        <w:tblW w:w="14714" w:type="dxa"/>
        <w:tblInd w:w="4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8"/>
        <w:gridCol w:w="524"/>
        <w:gridCol w:w="7604"/>
        <w:gridCol w:w="752"/>
        <w:gridCol w:w="187"/>
        <w:gridCol w:w="752"/>
        <w:gridCol w:w="1170"/>
        <w:gridCol w:w="754"/>
        <w:gridCol w:w="1465"/>
        <w:gridCol w:w="754"/>
      </w:tblGrid>
      <w:tr w:rsidR="00D15A64" w14:paraId="47B3BC41" w14:textId="77777777" w:rsidTr="00B30F43">
        <w:trPr>
          <w:gridBefore w:val="2"/>
          <w:wBefore w:w="752" w:type="dxa"/>
          <w:trHeight w:val="1149"/>
        </w:trPr>
        <w:tc>
          <w:tcPr>
            <w:tcW w:w="524" w:type="dxa"/>
            <w:shd w:val="clear" w:color="auto" w:fill="252525"/>
          </w:tcPr>
          <w:p w14:paraId="095E18E4" w14:textId="77777777" w:rsidR="00D15A64" w:rsidRDefault="00D15A64" w:rsidP="00D109F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lastRenderedPageBreak/>
              <w:t>#</w:t>
            </w:r>
          </w:p>
        </w:tc>
        <w:tc>
          <w:tcPr>
            <w:tcW w:w="8356" w:type="dxa"/>
            <w:gridSpan w:val="2"/>
            <w:shd w:val="clear" w:color="auto" w:fill="252525"/>
          </w:tcPr>
          <w:p w14:paraId="79EDA942" w14:textId="77777777" w:rsidR="00D15A64" w:rsidRDefault="00D15A64" w:rsidP="00D109F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CRITERION</w:t>
            </w:r>
          </w:p>
        </w:tc>
        <w:tc>
          <w:tcPr>
            <w:tcW w:w="939" w:type="dxa"/>
            <w:gridSpan w:val="2"/>
            <w:shd w:val="clear" w:color="auto" w:fill="252525"/>
          </w:tcPr>
          <w:p w14:paraId="2D833F4A" w14:textId="77777777" w:rsidR="00D15A64" w:rsidRDefault="00D15A64" w:rsidP="00D109FF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color w:val="FFFFFF"/>
                <w:sz w:val="18"/>
              </w:rPr>
              <w:t>POINTS</w:t>
            </w:r>
          </w:p>
        </w:tc>
        <w:tc>
          <w:tcPr>
            <w:tcW w:w="1924" w:type="dxa"/>
            <w:gridSpan w:val="2"/>
            <w:tcBorders>
              <w:right w:val="single" w:sz="18" w:space="0" w:color="000000"/>
            </w:tcBorders>
            <w:shd w:val="clear" w:color="auto" w:fill="252525"/>
          </w:tcPr>
          <w:p w14:paraId="1F1FCC88" w14:textId="77777777" w:rsidR="00D15A64" w:rsidRDefault="00D15A64" w:rsidP="00D109FF">
            <w:pPr>
              <w:pStyle w:val="TableParagraph"/>
              <w:ind w:left="106" w:right="431"/>
              <w:rPr>
                <w:sz w:val="18"/>
              </w:rPr>
            </w:pPr>
            <w:r>
              <w:rPr>
                <w:color w:val="FFFFFF"/>
                <w:sz w:val="18"/>
              </w:rPr>
              <w:t>REFERENCE IN BID</w:t>
            </w:r>
            <w:r>
              <w:rPr>
                <w:color w:val="FFFFFF"/>
                <w:spacing w:val="-3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DOCUMENT</w:t>
            </w:r>
          </w:p>
        </w:tc>
        <w:tc>
          <w:tcPr>
            <w:tcW w:w="2219" w:type="dxa"/>
            <w:gridSpan w:val="2"/>
            <w:tcBorders>
              <w:left w:val="single" w:sz="18" w:space="0" w:color="000000"/>
              <w:bottom w:val="nil"/>
            </w:tcBorders>
            <w:shd w:val="clear" w:color="auto" w:fill="252525"/>
          </w:tcPr>
          <w:p w14:paraId="21F63E4C" w14:textId="77777777" w:rsidR="00D15A64" w:rsidRDefault="00D15A64" w:rsidP="00D109FF">
            <w:pPr>
              <w:pStyle w:val="TableParagraph"/>
              <w:spacing w:line="214" w:lineRule="exact"/>
              <w:ind w:left="99"/>
              <w:rPr>
                <w:sz w:val="18"/>
              </w:rPr>
            </w:pPr>
            <w:r>
              <w:rPr>
                <w:color w:val="FFFFFF"/>
                <w:sz w:val="18"/>
              </w:rPr>
              <w:t>REFERENCE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PAGE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</w:t>
            </w:r>
          </w:p>
          <w:p w14:paraId="7EC0A89F" w14:textId="77777777" w:rsidR="00D15A64" w:rsidRDefault="00D15A64" w:rsidP="00D109FF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color w:val="FFFFFF"/>
                <w:sz w:val="18"/>
              </w:rPr>
              <w:t>BIDDERS’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PROPOSAL</w:t>
            </w:r>
          </w:p>
          <w:p w14:paraId="4011D2C0" w14:textId="77777777" w:rsidR="00D15A64" w:rsidRDefault="00D15A64" w:rsidP="00D109FF">
            <w:pPr>
              <w:pStyle w:val="TableParagraph"/>
              <w:rPr>
                <w:sz w:val="18"/>
              </w:rPr>
            </w:pPr>
          </w:p>
          <w:p w14:paraId="06CED450" w14:textId="77777777" w:rsidR="00D15A64" w:rsidRDefault="00D15A64" w:rsidP="00D109FF">
            <w:pPr>
              <w:pStyle w:val="TableParagraph"/>
              <w:spacing w:before="1"/>
              <w:ind w:left="87" w:right="236"/>
              <w:rPr>
                <w:sz w:val="18"/>
              </w:rPr>
            </w:pPr>
            <w:r>
              <w:rPr>
                <w:color w:val="FFFFFF"/>
                <w:sz w:val="18"/>
              </w:rPr>
              <w:t>TO BE COMPLETED BY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TENDERING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INSTITUTION</w:t>
            </w:r>
          </w:p>
        </w:tc>
      </w:tr>
      <w:tr w:rsidR="00D15A64" w14:paraId="34EF90E6" w14:textId="77777777" w:rsidTr="00B30F43">
        <w:trPr>
          <w:gridBefore w:val="2"/>
          <w:wBefore w:w="752" w:type="dxa"/>
          <w:trHeight w:val="390"/>
        </w:trPr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E7E7E"/>
          </w:tcPr>
          <w:p w14:paraId="5549F67C" w14:textId="77777777" w:rsidR="00D15A64" w:rsidRDefault="00D15A64" w:rsidP="00D109FF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D809F4" wp14:editId="1302DDCA">
                      <wp:extent cx="3175" cy="6350"/>
                      <wp:effectExtent l="3810" t="0" r="2540" b="3175"/>
                      <wp:docPr id="149641524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6350"/>
                                <a:chOff x="0" y="0"/>
                                <a:chExt cx="5" cy="10"/>
                              </a:xfrm>
                            </wpg:grpSpPr>
                            <wps:wsp>
                              <wps:cNvPr id="135416157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29BDE" id="Group 11" o:spid="_x0000_s1026" style="width:.25pt;height:.5pt;mso-position-horizontal-relative:char;mso-position-vertical-relative:line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">
                      <v:rect id="Rectangle 12" o:spid="_x0000_s1027" style="position:absolute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" fillcolor="#7e7e7e" stroked="f"/>
                      <w10:anchorlock/>
                    </v:group>
                  </w:pict>
                </mc:Fallback>
              </mc:AlternateContent>
            </w:r>
          </w:p>
          <w:p w14:paraId="1181C9F8" w14:textId="77777777" w:rsidR="00D15A64" w:rsidRDefault="00D15A64" w:rsidP="00D109FF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E7E7E"/>
          </w:tcPr>
          <w:p w14:paraId="3B2DD72E" w14:textId="77777777" w:rsidR="00D15A64" w:rsidRDefault="00D15A64" w:rsidP="00D109FF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034381" wp14:editId="4841A3C0">
                      <wp:extent cx="6350" cy="6350"/>
                      <wp:effectExtent l="635" t="0" r="2540" b="3175"/>
                      <wp:docPr id="140858973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7873952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10"/>
                                    <a:gd name="T2" fmla="*/ 5 w 10"/>
                                    <a:gd name="T3" fmla="*/ 0 h 10"/>
                                    <a:gd name="T4" fmla="*/ 0 w 10"/>
                                    <a:gd name="T5" fmla="*/ 0 h 10"/>
                                    <a:gd name="T6" fmla="*/ 0 w 10"/>
                                    <a:gd name="T7" fmla="*/ 10 h 10"/>
                                    <a:gd name="T8" fmla="*/ 5 w 10"/>
                                    <a:gd name="T9" fmla="*/ 10 h 10"/>
                                    <a:gd name="T10" fmla="*/ 10 w 10"/>
                                    <a:gd name="T11" fmla="*/ 10 h 10"/>
                                    <a:gd name="T12" fmla="*/ 10 w 10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9C7E8" id="Group 9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">
                      <v:shape id="Freeform 10" o:spid="_x0000_s1027" style="position:absolute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" path="m10,l5,,,,,10r5,l10,10,10,xe" fillcolor="#7e7e7e" stroked="f">
                        <v:path arrowok="t" o:connecttype="custom" o:connectlocs="10,0;5,0;0,0;0,10;5,10;10,10;10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8A4E05E" w14:textId="77777777" w:rsidR="00D15A64" w:rsidRDefault="00D15A64" w:rsidP="00D109F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E7E7E"/>
          </w:tcPr>
          <w:p w14:paraId="18405C21" w14:textId="77777777" w:rsidR="00D15A64" w:rsidRDefault="00D15A64" w:rsidP="00D109FF">
            <w:pPr>
              <w:pStyle w:val="TableParagraph"/>
              <w:tabs>
                <w:tab w:val="left" w:pos="937"/>
              </w:tabs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33C835" wp14:editId="7294495B">
                      <wp:extent cx="6350" cy="6350"/>
                      <wp:effectExtent l="1270" t="0" r="1905" b="3175"/>
                      <wp:docPr id="133111834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69901696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10"/>
                                    <a:gd name="T2" fmla="*/ 5 w 10"/>
                                    <a:gd name="T3" fmla="*/ 0 h 10"/>
                                    <a:gd name="T4" fmla="*/ 0 w 10"/>
                                    <a:gd name="T5" fmla="*/ 0 h 10"/>
                                    <a:gd name="T6" fmla="*/ 0 w 10"/>
                                    <a:gd name="T7" fmla="*/ 10 h 10"/>
                                    <a:gd name="T8" fmla="*/ 5 w 10"/>
                                    <a:gd name="T9" fmla="*/ 10 h 10"/>
                                    <a:gd name="T10" fmla="*/ 10 w 10"/>
                                    <a:gd name="T11" fmla="*/ 10 h 10"/>
                                    <a:gd name="T12" fmla="*/ 10 w 10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84F70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">
                      <v:shape id="Freeform 8" o:spid="_x0000_s1027" style="position:absolute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" path="m10,l5,,,,,10r5,l10,10,10,xe" fillcolor="#7e7e7e" stroked="f">
                        <v:path arrowok="t" o:connecttype="custom" o:connectlocs="10,0;5,0;0,0;0,10;5,10;10,10;10,0" o:connectangles="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CF196D" wp14:editId="4D0F3DB1">
                      <wp:extent cx="6350" cy="6350"/>
                      <wp:effectExtent l="0" t="0" r="5715" b="3175"/>
                      <wp:docPr id="181624569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339919021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0 h 10"/>
                                    <a:gd name="T2" fmla="*/ 0 w 10"/>
                                    <a:gd name="T3" fmla="*/ 0 h 10"/>
                                    <a:gd name="T4" fmla="*/ 0 w 10"/>
                                    <a:gd name="T5" fmla="*/ 10 h 10"/>
                                    <a:gd name="T6" fmla="*/ 5 w 10"/>
                                    <a:gd name="T7" fmla="*/ 10 h 10"/>
                                    <a:gd name="T8" fmla="*/ 5 w 10"/>
                                    <a:gd name="T9" fmla="*/ 0 h 10"/>
                                    <a:gd name="T10" fmla="*/ 10 w 10"/>
                                    <a:gd name="T11" fmla="*/ 0 h 10"/>
                                    <a:gd name="T12" fmla="*/ 5 w 10"/>
                                    <a:gd name="T13" fmla="*/ 0 h 10"/>
                                    <a:gd name="T14" fmla="*/ 5 w 10"/>
                                    <a:gd name="T15" fmla="*/ 10 h 10"/>
                                    <a:gd name="T16" fmla="*/ 10 w 10"/>
                                    <a:gd name="T17" fmla="*/ 10 h 10"/>
                                    <a:gd name="T18" fmla="*/ 10 w 10"/>
                                    <a:gd name="T1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  <a:moveTo>
                                        <a:pt x="1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5D93A" id="Group 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">
                      <v:shape id="AutoShape 6" o:spid="_x0000_s1027" style="position:absolute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" path="m5,l,,,10r5,l5,xm10,l5,r,10l10,10,10,xe" fillcolor="#7e7e7e" stroked="f">
                        <v:path arrowok="t" o:connecttype="custom" o:connectlocs="5,0;0,0;0,10;5,10;5,0;10,0;5,0;5,10;10,10;10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81B19A1" w14:textId="77777777" w:rsidR="00D15A64" w:rsidRDefault="00D15A64" w:rsidP="00D109FF">
            <w:pPr>
              <w:pStyle w:val="TableParagraph"/>
              <w:spacing w:before="1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7E7E7E"/>
          </w:tcPr>
          <w:p w14:paraId="42B325CE" w14:textId="77777777" w:rsidR="00D15A64" w:rsidRDefault="00D15A64" w:rsidP="00D109FF">
            <w:pPr>
              <w:pStyle w:val="TableParagraph"/>
              <w:spacing w:before="37"/>
              <w:ind w:left="111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4.1.4</w:t>
            </w:r>
          </w:p>
        </w:tc>
        <w:tc>
          <w:tcPr>
            <w:tcW w:w="2219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7E7E7E"/>
          </w:tcPr>
          <w:p w14:paraId="6DBE3476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4B38A9D4" w14:textId="77777777" w:rsidTr="00B30F43">
        <w:trPr>
          <w:gridBefore w:val="2"/>
          <w:wBefore w:w="752" w:type="dxa"/>
          <w:trHeight w:val="67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F1C" w14:textId="77777777" w:rsidR="00D15A64" w:rsidRDefault="00D15A64" w:rsidP="00D109FF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 w14:paraId="5BFD10EB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67EE8DB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DB7D91A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1106F1F" w14:textId="77777777" w:rsidR="00D15A64" w:rsidRDefault="00D15A64" w:rsidP="00D109FF">
            <w:pPr>
              <w:pStyle w:val="TableParagraph"/>
              <w:spacing w:before="1"/>
              <w:rPr>
                <w:sz w:val="27"/>
              </w:rPr>
            </w:pPr>
          </w:p>
          <w:p w14:paraId="5E83C656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 w14:paraId="005CB56D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FA8C473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8857647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3174575" w14:textId="77777777" w:rsidR="00D15A64" w:rsidRDefault="00D15A64" w:rsidP="00D109FF">
            <w:pPr>
              <w:pStyle w:val="TableParagraph"/>
              <w:spacing w:before="10"/>
              <w:rPr>
                <w:sz w:val="26"/>
              </w:rPr>
            </w:pPr>
          </w:p>
          <w:p w14:paraId="2ED04DCE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5.3</w:t>
            </w:r>
          </w:p>
          <w:p w14:paraId="0845A970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381F0B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AFDBF07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3966242" w14:textId="77777777" w:rsidR="00D15A64" w:rsidRDefault="00D15A64" w:rsidP="00D109FF">
            <w:pPr>
              <w:pStyle w:val="TableParagraph"/>
              <w:spacing w:before="2"/>
              <w:rPr>
                <w:sz w:val="27"/>
              </w:rPr>
            </w:pPr>
          </w:p>
          <w:p w14:paraId="4B445B56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D886" w14:textId="77777777" w:rsidR="00D15A64" w:rsidRDefault="00D15A64" w:rsidP="00D109FF">
            <w:pPr>
              <w:pStyle w:val="TableParagraph"/>
              <w:spacing w:line="261" w:lineRule="auto"/>
              <w:ind w:left="107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back-office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automation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workflow,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ground arrangements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workflow. (3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3C2F3DD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B63F435" w14:textId="77777777" w:rsidR="00D15A64" w:rsidRDefault="00D15A64" w:rsidP="00D109FF">
            <w:pPr>
              <w:pStyle w:val="TableParagraph"/>
              <w:spacing w:before="4"/>
              <w:rPr>
                <w:sz w:val="23"/>
              </w:rPr>
            </w:pPr>
          </w:p>
          <w:p w14:paraId="449CA1AB" w14:textId="77777777" w:rsidR="00D15A64" w:rsidRDefault="00D15A64" w:rsidP="00D109F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CV’s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7F3063F" w14:textId="77777777" w:rsidR="00D15A64" w:rsidRDefault="00D15A64" w:rsidP="00D109FF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Industry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Points).</w:t>
            </w:r>
          </w:p>
          <w:p w14:paraId="514372A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39273B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46E27C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0F886CF" w14:textId="77777777" w:rsidR="00D15A64" w:rsidRDefault="00D15A64" w:rsidP="00D109FF">
            <w:pPr>
              <w:pStyle w:val="TableParagraph"/>
              <w:spacing w:before="4"/>
              <w:rPr>
                <w:sz w:val="19"/>
              </w:rPr>
            </w:pPr>
          </w:p>
          <w:p w14:paraId="69588FA9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organogram.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058C25C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C9225E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DC4C3E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09BEBDA" w14:textId="77777777" w:rsidR="00D15A64" w:rsidRDefault="00D15A64" w:rsidP="00D109FF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reflects: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8B3E4DC" w14:textId="77777777" w:rsidR="00D15A64" w:rsidRDefault="00D15A64" w:rsidP="005D741C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  <w:tab w:val="left" w:pos="648"/>
              </w:tabs>
              <w:spacing w:before="85" w:line="261" w:lineRule="auto"/>
              <w:ind w:right="547"/>
              <w:rPr>
                <w:sz w:val="20"/>
              </w:rPr>
            </w:pPr>
            <w:r>
              <w:rPr>
                <w:sz w:val="20"/>
              </w:rPr>
              <w:t>reflects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clients 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consistent quality service;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point)</w:t>
            </w:r>
          </w:p>
          <w:p w14:paraId="685F9D84" w14:textId="77777777" w:rsidR="00D15A64" w:rsidRDefault="00D15A64" w:rsidP="005D741C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before="1" w:line="261" w:lineRule="auto"/>
              <w:ind w:right="223"/>
              <w:rPr>
                <w:sz w:val="20"/>
              </w:rPr>
            </w:pPr>
            <w:r>
              <w:rPr>
                <w:sz w:val="20"/>
              </w:rPr>
              <w:t>how queries, requests, changes, and cancellations will be handled. What is your mitigation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 process?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respect to resolving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issues.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372AC9BD" w14:textId="77777777" w:rsidR="00D15A64" w:rsidRDefault="00D15A64" w:rsidP="005D741C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  <w:tab w:val="left" w:pos="64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Complaint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7F8A2A01" w14:textId="77777777" w:rsidR="00D15A64" w:rsidRDefault="00D15A64" w:rsidP="005D741C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SACE</w:t>
            </w:r>
            <w:r>
              <w:rPr>
                <w:sz w:val="20"/>
              </w:rPr>
              <w:t>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enforced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National</w:t>
            </w:r>
            <w:proofErr w:type="gramEnd"/>
          </w:p>
          <w:p w14:paraId="727A5A1A" w14:textId="77777777" w:rsidR="00D15A64" w:rsidRDefault="00D15A64" w:rsidP="00D109FF">
            <w:pPr>
              <w:pStyle w:val="TableParagraph"/>
              <w:spacing w:before="23"/>
              <w:ind w:left="647"/>
              <w:rPr>
                <w:sz w:val="20"/>
              </w:rPr>
            </w:pPr>
            <w:r>
              <w:rPr>
                <w:sz w:val="20"/>
              </w:rPr>
              <w:t>Treasury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5ADF8D75" w14:textId="77777777" w:rsidR="00D15A64" w:rsidRDefault="00D15A64" w:rsidP="00D109FF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bookers.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point)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9EA4" w14:textId="77777777" w:rsidR="00D15A64" w:rsidRDefault="00D15A64" w:rsidP="00D109FF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</w:p>
          <w:p w14:paraId="0FCCCAF4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3E92B02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1C7CCD3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ADA8DC6" w14:textId="77777777" w:rsidR="00D15A64" w:rsidRDefault="00D15A64" w:rsidP="00D109FF">
            <w:pPr>
              <w:pStyle w:val="TableParagraph"/>
              <w:spacing w:before="1"/>
              <w:rPr>
                <w:sz w:val="27"/>
              </w:rPr>
            </w:pPr>
          </w:p>
          <w:p w14:paraId="2D7DE55C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  <w:p w14:paraId="51D4BAC9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90E8BFB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E1D09A7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6B0833F7" w14:textId="77777777" w:rsidR="00D15A64" w:rsidRDefault="00D15A64" w:rsidP="00D109FF">
            <w:pPr>
              <w:pStyle w:val="TableParagraph"/>
              <w:spacing w:before="10"/>
              <w:rPr>
                <w:sz w:val="26"/>
              </w:rPr>
            </w:pPr>
          </w:p>
          <w:p w14:paraId="34BE84F1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  <w:p w14:paraId="0BFECEEC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954DE2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57DB03F0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832E781" w14:textId="77777777" w:rsidR="00D15A64" w:rsidRDefault="00D15A64" w:rsidP="00D109FF">
            <w:pPr>
              <w:pStyle w:val="TableParagraph"/>
              <w:spacing w:before="2"/>
              <w:rPr>
                <w:sz w:val="27"/>
              </w:rPr>
            </w:pPr>
          </w:p>
          <w:p w14:paraId="23E8071F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0023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0A51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3B61458A" w14:textId="77777777" w:rsidTr="00B30F43">
        <w:trPr>
          <w:gridBefore w:val="2"/>
          <w:wBefore w:w="752" w:type="dxa"/>
          <w:trHeight w:val="3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784A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F6E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EBB2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000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CA8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6A629426" w14:textId="77777777" w:rsidTr="00B30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54" w:type="dxa"/>
          <w:trHeight w:val="391"/>
        </w:trPr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7E7E7E"/>
          </w:tcPr>
          <w:p w14:paraId="5A1F211C" w14:textId="77777777" w:rsidR="00D15A64" w:rsidRDefault="00D15A64" w:rsidP="00D109FF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8356" w:type="dxa"/>
            <w:gridSpan w:val="3"/>
            <w:tcBorders>
              <w:top w:val="nil"/>
              <w:left w:val="nil"/>
              <w:right w:val="nil"/>
            </w:tcBorders>
            <w:shd w:val="clear" w:color="auto" w:fill="7E7E7E"/>
          </w:tcPr>
          <w:p w14:paraId="77462747" w14:textId="77777777" w:rsidR="00D15A64" w:rsidRDefault="00D15A64" w:rsidP="00D109FF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VALUE-ADDED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right w:val="nil"/>
            </w:tcBorders>
            <w:shd w:val="clear" w:color="auto" w:fill="7E7E7E"/>
          </w:tcPr>
          <w:p w14:paraId="595DD583" w14:textId="77777777" w:rsidR="00D15A64" w:rsidRDefault="00D15A64" w:rsidP="00D109FF">
            <w:pPr>
              <w:pStyle w:val="TableParagraph"/>
              <w:spacing w:before="4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right w:val="single" w:sz="18" w:space="0" w:color="000000"/>
            </w:tcBorders>
            <w:shd w:val="clear" w:color="auto" w:fill="7E7E7E"/>
          </w:tcPr>
          <w:p w14:paraId="7FD4F334" w14:textId="77777777" w:rsidR="00D15A64" w:rsidRDefault="00D15A64" w:rsidP="00D109FF">
            <w:pPr>
              <w:pStyle w:val="TableParagraph"/>
              <w:spacing w:before="42"/>
              <w:ind w:left="111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4.1.5</w:t>
            </w:r>
          </w:p>
        </w:tc>
        <w:tc>
          <w:tcPr>
            <w:tcW w:w="2219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7E7E7E"/>
          </w:tcPr>
          <w:p w14:paraId="27831252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5C3CDFE0" w14:textId="77777777" w:rsidTr="00B30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54" w:type="dxa"/>
          <w:trHeight w:val="1420"/>
        </w:trPr>
        <w:tc>
          <w:tcPr>
            <w:tcW w:w="524" w:type="dxa"/>
          </w:tcPr>
          <w:p w14:paraId="62DA7721" w14:textId="77777777" w:rsidR="00D15A64" w:rsidRDefault="00D15A64" w:rsidP="00D109F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</w:p>
          <w:p w14:paraId="72191A75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818E2C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DC1CCAD" w14:textId="77777777" w:rsidR="00D15A64" w:rsidRDefault="00D15A64" w:rsidP="00D109FF">
            <w:pPr>
              <w:pStyle w:val="TableParagraph"/>
              <w:spacing w:before="11"/>
              <w:rPr>
                <w:sz w:val="19"/>
              </w:rPr>
            </w:pPr>
          </w:p>
          <w:p w14:paraId="0ED612DE" w14:textId="77777777" w:rsidR="00D15A64" w:rsidRDefault="00D15A64" w:rsidP="00D109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356" w:type="dxa"/>
            <w:gridSpan w:val="3"/>
          </w:tcPr>
          <w:p w14:paraId="459E989A" w14:textId="77777777" w:rsidR="00D15A64" w:rsidRDefault="00D15A64" w:rsidP="00D109F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duration.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7051307F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75BE6F32" w14:textId="77777777" w:rsidR="00D15A64" w:rsidRDefault="00D15A64" w:rsidP="00D109FF">
            <w:pPr>
              <w:pStyle w:val="TableParagraph"/>
              <w:spacing w:before="8"/>
              <w:rPr>
                <w:sz w:val="25"/>
              </w:rPr>
            </w:pPr>
          </w:p>
          <w:p w14:paraId="25BCC322" w14:textId="77777777" w:rsidR="00D15A64" w:rsidRDefault="00D15A64" w:rsidP="00D109FF">
            <w:pPr>
              <w:pStyle w:val="TableParagraph"/>
              <w:spacing w:before="1" w:line="261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value-added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every value-added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 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</w:tc>
        <w:tc>
          <w:tcPr>
            <w:tcW w:w="939" w:type="dxa"/>
            <w:gridSpan w:val="2"/>
          </w:tcPr>
          <w:p w14:paraId="5596AD77" w14:textId="77777777" w:rsidR="00D15A64" w:rsidRDefault="00D15A64" w:rsidP="00D109FF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</w:p>
          <w:p w14:paraId="10899E54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0A8BA5CE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2A648689" w14:textId="77777777" w:rsidR="00D15A64" w:rsidRDefault="00D15A64" w:rsidP="00D109FF">
            <w:pPr>
              <w:pStyle w:val="TableParagraph"/>
              <w:spacing w:before="11"/>
              <w:rPr>
                <w:sz w:val="19"/>
              </w:rPr>
            </w:pPr>
          </w:p>
          <w:p w14:paraId="6D8A002C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</w:tc>
        <w:tc>
          <w:tcPr>
            <w:tcW w:w="1922" w:type="dxa"/>
            <w:gridSpan w:val="2"/>
          </w:tcPr>
          <w:p w14:paraId="62357FFC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397BC4E2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65A7C9A7" w14:textId="77777777" w:rsidTr="00B30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54" w:type="dxa"/>
          <w:trHeight w:val="386"/>
        </w:trPr>
        <w:tc>
          <w:tcPr>
            <w:tcW w:w="524" w:type="dxa"/>
          </w:tcPr>
          <w:p w14:paraId="2665830C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6" w:type="dxa"/>
            <w:gridSpan w:val="3"/>
          </w:tcPr>
          <w:p w14:paraId="1F6121B4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gridSpan w:val="2"/>
          </w:tcPr>
          <w:p w14:paraId="6C56AEA9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gridSpan w:val="2"/>
          </w:tcPr>
          <w:p w14:paraId="5477730B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05854B56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5BA356FA" w14:textId="77777777" w:rsidTr="00B30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54" w:type="dxa"/>
          <w:trHeight w:val="1157"/>
        </w:trPr>
        <w:tc>
          <w:tcPr>
            <w:tcW w:w="524" w:type="dxa"/>
            <w:tcBorders>
              <w:left w:val="single" w:sz="4" w:space="0" w:color="7E7E7E"/>
              <w:bottom w:val="nil"/>
              <w:right w:val="single" w:sz="4" w:space="0" w:color="7E7E7E"/>
            </w:tcBorders>
            <w:shd w:val="clear" w:color="auto" w:fill="252525"/>
          </w:tcPr>
          <w:p w14:paraId="70EFFA56" w14:textId="77777777" w:rsidR="00D15A64" w:rsidRDefault="00D15A64" w:rsidP="00D109FF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#</w:t>
            </w:r>
          </w:p>
        </w:tc>
        <w:tc>
          <w:tcPr>
            <w:tcW w:w="8356" w:type="dxa"/>
            <w:gridSpan w:val="3"/>
            <w:tcBorders>
              <w:left w:val="single" w:sz="4" w:space="0" w:color="7E7E7E"/>
              <w:bottom w:val="nil"/>
              <w:right w:val="single" w:sz="4" w:space="0" w:color="7E7E7E"/>
            </w:tcBorders>
            <w:shd w:val="clear" w:color="auto" w:fill="252525"/>
          </w:tcPr>
          <w:p w14:paraId="416399F2" w14:textId="77777777" w:rsidR="00D15A64" w:rsidRDefault="00D15A64" w:rsidP="00D109F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CRITERION</w:t>
            </w:r>
          </w:p>
        </w:tc>
        <w:tc>
          <w:tcPr>
            <w:tcW w:w="939" w:type="dxa"/>
            <w:gridSpan w:val="2"/>
            <w:tcBorders>
              <w:left w:val="single" w:sz="4" w:space="0" w:color="7E7E7E"/>
              <w:bottom w:val="nil"/>
              <w:right w:val="single" w:sz="4" w:space="0" w:color="7E7E7E"/>
            </w:tcBorders>
            <w:shd w:val="clear" w:color="auto" w:fill="252525"/>
          </w:tcPr>
          <w:p w14:paraId="2515B78D" w14:textId="77777777" w:rsidR="00D15A64" w:rsidRDefault="00D15A64" w:rsidP="00D109FF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color w:val="FFFFFF"/>
                <w:sz w:val="18"/>
              </w:rPr>
              <w:t>POINTS</w:t>
            </w:r>
          </w:p>
        </w:tc>
        <w:tc>
          <w:tcPr>
            <w:tcW w:w="1922" w:type="dxa"/>
            <w:gridSpan w:val="2"/>
            <w:tcBorders>
              <w:left w:val="single" w:sz="4" w:space="0" w:color="7E7E7E"/>
              <w:bottom w:val="nil"/>
              <w:right w:val="single" w:sz="18" w:space="0" w:color="000000"/>
            </w:tcBorders>
            <w:shd w:val="clear" w:color="auto" w:fill="252525"/>
          </w:tcPr>
          <w:p w14:paraId="4D2F5F82" w14:textId="77777777" w:rsidR="00D15A64" w:rsidRDefault="00D15A64" w:rsidP="00D109FF">
            <w:pPr>
              <w:pStyle w:val="TableParagraph"/>
              <w:ind w:left="106" w:right="429"/>
              <w:rPr>
                <w:sz w:val="18"/>
              </w:rPr>
            </w:pPr>
            <w:r>
              <w:rPr>
                <w:color w:val="FFFFFF"/>
                <w:sz w:val="18"/>
              </w:rPr>
              <w:t>REFERENCE IN BID</w:t>
            </w:r>
            <w:r>
              <w:rPr>
                <w:color w:val="FFFFFF"/>
                <w:spacing w:val="-3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DOCUMENT</w:t>
            </w:r>
          </w:p>
        </w:tc>
        <w:tc>
          <w:tcPr>
            <w:tcW w:w="2219" w:type="dxa"/>
            <w:gridSpan w:val="2"/>
            <w:tcBorders>
              <w:left w:val="single" w:sz="18" w:space="0" w:color="000000"/>
              <w:bottom w:val="nil"/>
              <w:right w:val="single" w:sz="4" w:space="0" w:color="7E7E7E"/>
            </w:tcBorders>
            <w:shd w:val="clear" w:color="auto" w:fill="252525"/>
          </w:tcPr>
          <w:p w14:paraId="2D6FDC6A" w14:textId="77777777" w:rsidR="00D15A64" w:rsidRDefault="00D15A64" w:rsidP="00D109FF">
            <w:pPr>
              <w:pStyle w:val="TableParagraph"/>
              <w:spacing w:line="219" w:lineRule="exact"/>
              <w:ind w:left="101"/>
              <w:rPr>
                <w:sz w:val="18"/>
              </w:rPr>
            </w:pPr>
            <w:r>
              <w:rPr>
                <w:color w:val="FFFFFF"/>
                <w:sz w:val="18"/>
              </w:rPr>
              <w:t>REFERENCE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PAGE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</w:t>
            </w:r>
          </w:p>
          <w:p w14:paraId="37678E59" w14:textId="77777777" w:rsidR="00D15A64" w:rsidRDefault="00D15A64" w:rsidP="00D109FF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color w:val="FFFFFF"/>
                <w:sz w:val="18"/>
              </w:rPr>
              <w:t>BIDDERS’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PROPOSAL</w:t>
            </w:r>
          </w:p>
          <w:p w14:paraId="1ACCBCE2" w14:textId="77777777" w:rsidR="00D15A64" w:rsidRDefault="00D15A64" w:rsidP="00D109FF">
            <w:pPr>
              <w:pStyle w:val="TableParagraph"/>
              <w:spacing w:before="1"/>
              <w:rPr>
                <w:sz w:val="18"/>
              </w:rPr>
            </w:pPr>
          </w:p>
          <w:p w14:paraId="3B76E7B1" w14:textId="77777777" w:rsidR="00D15A64" w:rsidRDefault="00D15A64" w:rsidP="00D109FF">
            <w:pPr>
              <w:pStyle w:val="TableParagraph"/>
              <w:ind w:left="89" w:right="234"/>
              <w:rPr>
                <w:sz w:val="18"/>
              </w:rPr>
            </w:pPr>
            <w:r>
              <w:rPr>
                <w:color w:val="FFFFFF"/>
                <w:sz w:val="18"/>
              </w:rPr>
              <w:t>TO BE COMPLETED BY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TENDERING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INSTITUTION</w:t>
            </w:r>
          </w:p>
        </w:tc>
      </w:tr>
      <w:tr w:rsidR="00D15A64" w14:paraId="7C553729" w14:textId="77777777" w:rsidTr="00B30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54" w:type="dxa"/>
          <w:trHeight w:val="393"/>
        </w:trPr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7E7E7E"/>
          </w:tcPr>
          <w:p w14:paraId="244CA152" w14:textId="77777777" w:rsidR="00D15A64" w:rsidRDefault="00D15A64" w:rsidP="00D109FF"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56" w:type="dxa"/>
            <w:gridSpan w:val="3"/>
            <w:tcBorders>
              <w:top w:val="nil"/>
              <w:left w:val="nil"/>
              <w:right w:val="nil"/>
            </w:tcBorders>
            <w:shd w:val="clear" w:color="auto" w:fill="7E7E7E"/>
          </w:tcPr>
          <w:p w14:paraId="2AD57ADE" w14:textId="77777777" w:rsidR="00D15A64" w:rsidRDefault="00D15A64" w:rsidP="00D109FF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right w:val="nil"/>
            </w:tcBorders>
            <w:shd w:val="clear" w:color="auto" w:fill="7E7E7E"/>
          </w:tcPr>
          <w:p w14:paraId="5AD75357" w14:textId="77777777" w:rsidR="00D15A64" w:rsidRDefault="00D15A64" w:rsidP="00D109FF">
            <w:pPr>
              <w:pStyle w:val="TableParagraph"/>
              <w:spacing w:before="44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right w:val="single" w:sz="18" w:space="0" w:color="000000"/>
            </w:tcBorders>
            <w:shd w:val="clear" w:color="auto" w:fill="7E7E7E"/>
          </w:tcPr>
          <w:p w14:paraId="11A50F65" w14:textId="77777777" w:rsidR="00D15A64" w:rsidRDefault="00D15A64" w:rsidP="00D109FF">
            <w:pPr>
              <w:pStyle w:val="TableParagraph"/>
              <w:spacing w:before="44"/>
              <w:ind w:left="111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4.1.6</w:t>
            </w:r>
          </w:p>
        </w:tc>
        <w:tc>
          <w:tcPr>
            <w:tcW w:w="2219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7E7E7E"/>
          </w:tcPr>
          <w:p w14:paraId="044C408E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A64" w14:paraId="6E3496F9" w14:textId="77777777" w:rsidTr="00B30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54" w:type="dxa"/>
          <w:trHeight w:val="1423"/>
        </w:trPr>
        <w:tc>
          <w:tcPr>
            <w:tcW w:w="524" w:type="dxa"/>
          </w:tcPr>
          <w:p w14:paraId="6C322D35" w14:textId="77777777" w:rsidR="00D15A64" w:rsidRDefault="00D15A64" w:rsidP="00D109F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356" w:type="dxa"/>
            <w:gridSpan w:val="3"/>
          </w:tcPr>
          <w:p w14:paraId="5BFD3A45" w14:textId="77777777" w:rsidR="00D15A64" w:rsidRDefault="00D15A64" w:rsidP="00D109FF">
            <w:pPr>
              <w:pStyle w:val="TableParagraph"/>
              <w:spacing w:before="1" w:line="259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 indicating:</w:t>
            </w:r>
          </w:p>
          <w:p w14:paraId="1CB15830" w14:textId="77777777" w:rsidR="00D15A64" w:rsidRDefault="00D15A64" w:rsidP="005D741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23"/>
              <w:ind w:hanging="721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5A90EB39" w14:textId="77777777" w:rsidR="00D15A64" w:rsidRDefault="00D15A64" w:rsidP="005D741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40"/>
              <w:ind w:hanging="721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 agreement.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</w:tc>
        <w:tc>
          <w:tcPr>
            <w:tcW w:w="939" w:type="dxa"/>
            <w:gridSpan w:val="2"/>
          </w:tcPr>
          <w:p w14:paraId="049CD5FB" w14:textId="77777777" w:rsidR="00D15A64" w:rsidRDefault="00D15A64" w:rsidP="00D109FF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</w:p>
          <w:p w14:paraId="0FC9C3B8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A6632E6" w14:textId="77777777" w:rsidR="00D15A64" w:rsidRDefault="00D15A64" w:rsidP="00D109FF">
            <w:pPr>
              <w:pStyle w:val="TableParagraph"/>
              <w:rPr>
                <w:sz w:val="20"/>
              </w:rPr>
            </w:pPr>
          </w:p>
          <w:p w14:paraId="4DBB7F37" w14:textId="77777777" w:rsidR="00D15A64" w:rsidRDefault="00D15A64" w:rsidP="00D109FF">
            <w:pPr>
              <w:pStyle w:val="TableParagraph"/>
              <w:spacing w:before="11"/>
              <w:rPr>
                <w:sz w:val="19"/>
              </w:rPr>
            </w:pPr>
          </w:p>
          <w:p w14:paraId="2D0C3CC5" w14:textId="77777777" w:rsidR="00D15A64" w:rsidRDefault="00D15A64" w:rsidP="00D109FF">
            <w:pPr>
              <w:pStyle w:val="TableParagraph"/>
              <w:ind w:left="106"/>
              <w:rPr>
                <w:b/>
                <w:sz w:val="20"/>
              </w:rPr>
            </w:pPr>
          </w:p>
        </w:tc>
        <w:tc>
          <w:tcPr>
            <w:tcW w:w="1922" w:type="dxa"/>
            <w:gridSpan w:val="2"/>
          </w:tcPr>
          <w:p w14:paraId="49841899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6BB086E9" w14:textId="77777777" w:rsidR="00D15A64" w:rsidRDefault="00D15A64" w:rsidP="00D10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90B1E2" w14:textId="77777777" w:rsidR="00D15A64" w:rsidRDefault="00D15A64" w:rsidP="00D15A64">
      <w:pPr>
        <w:spacing w:line="360" w:lineRule="auto"/>
        <w:jc w:val="center"/>
        <w:rPr>
          <w:rFonts w:ascii="Times New Roman"/>
          <w:sz w:val="18"/>
        </w:rPr>
      </w:pPr>
    </w:p>
    <w:p w14:paraId="34052CCE" w14:textId="77777777" w:rsidR="00D15A64" w:rsidRDefault="00D15A64" w:rsidP="00D15A64">
      <w:pPr>
        <w:spacing w:line="360" w:lineRule="auto"/>
        <w:jc w:val="center"/>
        <w:rPr>
          <w:rFonts w:ascii="Times New Roman"/>
          <w:sz w:val="18"/>
        </w:rPr>
      </w:pPr>
    </w:p>
    <w:p w14:paraId="45949E7F" w14:textId="77777777" w:rsidR="00D15A64" w:rsidRDefault="00D15A64" w:rsidP="00D15A64">
      <w:pPr>
        <w:spacing w:line="360" w:lineRule="auto"/>
        <w:jc w:val="center"/>
        <w:rPr>
          <w:rFonts w:ascii="Times New Roman"/>
          <w:sz w:val="18"/>
        </w:rPr>
      </w:pPr>
    </w:p>
    <w:p w14:paraId="719148CC" w14:textId="77777777" w:rsidR="00D15A64" w:rsidRDefault="00D15A64" w:rsidP="00D15A64">
      <w:pPr>
        <w:spacing w:line="360" w:lineRule="auto"/>
        <w:jc w:val="center"/>
        <w:rPr>
          <w:rFonts w:ascii="Times New Roman"/>
          <w:sz w:val="18"/>
        </w:rPr>
      </w:pPr>
    </w:p>
    <w:p w14:paraId="6DA2B211" w14:textId="77777777" w:rsidR="00D15A64" w:rsidRDefault="00D15A64" w:rsidP="00D15A64">
      <w:pPr>
        <w:spacing w:line="360" w:lineRule="auto"/>
        <w:jc w:val="center"/>
        <w:rPr>
          <w:rFonts w:ascii="Times New Roman"/>
          <w:sz w:val="18"/>
        </w:rPr>
      </w:pPr>
    </w:p>
    <w:p w14:paraId="15962F0A" w14:textId="77777777" w:rsidR="00D15A64" w:rsidRDefault="00D15A64" w:rsidP="00D15A64">
      <w:pPr>
        <w:spacing w:line="360" w:lineRule="auto"/>
        <w:jc w:val="center"/>
        <w:rPr>
          <w:rFonts w:cs="Arial"/>
          <w:b/>
        </w:rPr>
      </w:pPr>
    </w:p>
    <w:p w14:paraId="588706CF" w14:textId="77777777" w:rsidR="00461785" w:rsidRDefault="00461785"/>
    <w:sectPr w:rsidR="00461785" w:rsidSect="00D15A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B762" w14:textId="77777777" w:rsidR="008F216A" w:rsidRDefault="008F216A" w:rsidP="00D15A64">
      <w:pPr>
        <w:spacing w:after="0" w:line="240" w:lineRule="auto"/>
      </w:pPr>
      <w:r>
        <w:separator/>
      </w:r>
    </w:p>
  </w:endnote>
  <w:endnote w:type="continuationSeparator" w:id="0">
    <w:p w14:paraId="0A9DB435" w14:textId="77777777" w:rsidR="008F216A" w:rsidRDefault="008F216A" w:rsidP="00D1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015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CA546" w14:textId="3DCC5216" w:rsidR="00B30F43" w:rsidRDefault="00B30F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10</w:t>
        </w:r>
      </w:p>
    </w:sdtContent>
  </w:sdt>
  <w:p w14:paraId="26CC8F97" w14:textId="77777777" w:rsidR="005F3907" w:rsidRPr="00C5011F" w:rsidRDefault="005F3907" w:rsidP="00275947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26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96559" w14:textId="023E0168" w:rsidR="005F3907" w:rsidRDefault="005F3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9</w:t>
        </w:r>
      </w:p>
    </w:sdtContent>
  </w:sdt>
  <w:p w14:paraId="6705C677" w14:textId="343A7FD2" w:rsidR="005F3907" w:rsidRDefault="005F3907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21F8" w14:textId="77777777" w:rsidR="008F216A" w:rsidRDefault="008F216A" w:rsidP="00D15A64">
      <w:pPr>
        <w:spacing w:after="0" w:line="240" w:lineRule="auto"/>
      </w:pPr>
      <w:r>
        <w:separator/>
      </w:r>
    </w:p>
  </w:footnote>
  <w:footnote w:type="continuationSeparator" w:id="0">
    <w:p w14:paraId="631BCBE1" w14:textId="77777777" w:rsidR="008F216A" w:rsidRDefault="008F216A" w:rsidP="00D1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7ACD" w14:textId="77777777" w:rsidR="00D15A64" w:rsidRDefault="00D15A64">
    <w:pPr>
      <w:pStyle w:val="Header"/>
      <w:rPr>
        <w:lang w:val="en-ZA"/>
      </w:rPr>
    </w:pPr>
  </w:p>
  <w:p w14:paraId="5ADEED97" w14:textId="77777777" w:rsidR="00D15A64" w:rsidRPr="00D15A64" w:rsidRDefault="00D15A64">
    <w:pPr>
      <w:pStyle w:val="Header"/>
      <w:rPr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22C"/>
    <w:multiLevelType w:val="hybridMultilevel"/>
    <w:tmpl w:val="AAD09DB0"/>
    <w:lvl w:ilvl="0" w:tplc="0278297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58B970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8EFCBE5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68BA1A3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97981D92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5" w:tplc="EE26D1C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 w:tplc="6418549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34CC03E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8" w:tplc="127A152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0F4FAC"/>
    <w:multiLevelType w:val="hybridMultilevel"/>
    <w:tmpl w:val="99D89E26"/>
    <w:lvl w:ilvl="0" w:tplc="B73ABD92">
      <w:start w:val="1"/>
      <w:numFmt w:val="lowerLetter"/>
      <w:lvlText w:val="%1)"/>
      <w:lvlJc w:val="left"/>
      <w:pPr>
        <w:ind w:left="647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2304D0EA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 w:tplc="4014C066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3" w:tplc="7E96D4B6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E13A2010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5" w:tplc="89EEF42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6" w:tplc="B68A4E5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7" w:tplc="40EAAC7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8" w:tplc="9990A116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B848CD"/>
    <w:multiLevelType w:val="hybridMultilevel"/>
    <w:tmpl w:val="53B23184"/>
    <w:lvl w:ilvl="0" w:tplc="DF64ABA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D3A2871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2" w:tplc="D6EEF7D0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 w:tplc="6DE43E3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190E7F5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5" w:tplc="CF86019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6" w:tplc="8070B946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7" w:tplc="25381DF8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8" w:tplc="2F5AF1E2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777"/>
    <w:multiLevelType w:val="hybridMultilevel"/>
    <w:tmpl w:val="6ADCF1BE"/>
    <w:lvl w:ilvl="0" w:tplc="AB1CEA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167A6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D88CFB1C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2EA6188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C3C26492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5" w:tplc="AE4C497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 w:tplc="CA54907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1DA6EDCE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8" w:tplc="B992A13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8F03FF"/>
    <w:multiLevelType w:val="hybridMultilevel"/>
    <w:tmpl w:val="0ECE5716"/>
    <w:lvl w:ilvl="0" w:tplc="4C8AD264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C9ABBC6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2" w:tplc="45AA221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65888C5A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D212B39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BDAE420C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6" w:tplc="3E00CFAE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7" w:tplc="F30A475C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8" w:tplc="EF982C2A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D277D2"/>
    <w:multiLevelType w:val="hybridMultilevel"/>
    <w:tmpl w:val="05CA535C"/>
    <w:lvl w:ilvl="0" w:tplc="89A628AA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6A9430F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A40E54A4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AF140CD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B72A430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7DA6C200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6" w:tplc="142C405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C3A0778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8" w:tplc="CAAA843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C6238A"/>
    <w:multiLevelType w:val="hybridMultilevel"/>
    <w:tmpl w:val="3F7AAE94"/>
    <w:lvl w:ilvl="0" w:tplc="DFD24008">
      <w:start w:val="3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065EB6E2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AD505A52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55342BB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5442DDA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C43A9AAC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6" w:tplc="60981B0C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F01C11D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8" w:tplc="E8BAE61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085CCA"/>
    <w:multiLevelType w:val="hybridMultilevel"/>
    <w:tmpl w:val="DBECA89A"/>
    <w:lvl w:ilvl="0" w:tplc="9F9816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224F8A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B81A3E4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C04838B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1576C90A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5" w:tplc="32F4462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 w:tplc="8E909042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B342885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8" w:tplc="858AA0FA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5D7268C"/>
    <w:multiLevelType w:val="hybridMultilevel"/>
    <w:tmpl w:val="22521670"/>
    <w:lvl w:ilvl="0" w:tplc="156C1736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EF4A7FE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6D1C5B5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3" w:tplc="98ECFF6C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64081760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5" w:tplc="464EAE6A">
      <w:numFmt w:val="bullet"/>
      <w:lvlText w:val="•"/>
      <w:lvlJc w:val="left"/>
      <w:pPr>
        <w:ind w:left="4569" w:hanging="360"/>
      </w:pPr>
      <w:rPr>
        <w:rFonts w:hint="default"/>
        <w:lang w:val="en-US" w:eastAsia="en-US" w:bidi="ar-SA"/>
      </w:rPr>
    </w:lvl>
    <w:lvl w:ilvl="6" w:tplc="CF1CF61A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019C2424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8" w:tplc="E618E256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D037CB"/>
    <w:multiLevelType w:val="hybridMultilevel"/>
    <w:tmpl w:val="4FEA39A8"/>
    <w:lvl w:ilvl="0" w:tplc="39829F2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4A61E32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B6A2D97C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E2AA468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C6F09510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5" w:tplc="FFA61172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 w:tplc="9986532A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DD0E246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8" w:tplc="62DAAC2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16441E"/>
    <w:multiLevelType w:val="hybridMultilevel"/>
    <w:tmpl w:val="D2B639E2"/>
    <w:lvl w:ilvl="0" w:tplc="EA0428F0">
      <w:start w:val="1"/>
      <w:numFmt w:val="lowerLetter"/>
      <w:lvlText w:val="%1)"/>
      <w:lvlJc w:val="left"/>
      <w:pPr>
        <w:ind w:left="827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C5EA4026">
      <w:numFmt w:val="bullet"/>
      <w:lvlText w:val="•"/>
      <w:lvlJc w:val="left"/>
      <w:pPr>
        <w:ind w:left="1572" w:hanging="720"/>
      </w:pPr>
      <w:rPr>
        <w:rFonts w:hint="default"/>
        <w:lang w:val="en-US" w:eastAsia="en-US" w:bidi="ar-SA"/>
      </w:rPr>
    </w:lvl>
    <w:lvl w:ilvl="2" w:tplc="6972CB54">
      <w:numFmt w:val="bullet"/>
      <w:lvlText w:val="•"/>
      <w:lvlJc w:val="left"/>
      <w:pPr>
        <w:ind w:left="2325" w:hanging="720"/>
      </w:pPr>
      <w:rPr>
        <w:rFonts w:hint="default"/>
        <w:lang w:val="en-US" w:eastAsia="en-US" w:bidi="ar-SA"/>
      </w:rPr>
    </w:lvl>
    <w:lvl w:ilvl="3" w:tplc="FA7CEBB8">
      <w:numFmt w:val="bullet"/>
      <w:lvlText w:val="•"/>
      <w:lvlJc w:val="left"/>
      <w:pPr>
        <w:ind w:left="3077" w:hanging="720"/>
      </w:pPr>
      <w:rPr>
        <w:rFonts w:hint="default"/>
        <w:lang w:val="en-US" w:eastAsia="en-US" w:bidi="ar-SA"/>
      </w:rPr>
    </w:lvl>
    <w:lvl w:ilvl="4" w:tplc="878442DE"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5" w:tplc="AB5C6CB2">
      <w:numFmt w:val="bullet"/>
      <w:lvlText w:val="•"/>
      <w:lvlJc w:val="left"/>
      <w:pPr>
        <w:ind w:left="4583" w:hanging="720"/>
      </w:pPr>
      <w:rPr>
        <w:rFonts w:hint="default"/>
        <w:lang w:val="en-US" w:eastAsia="en-US" w:bidi="ar-SA"/>
      </w:rPr>
    </w:lvl>
    <w:lvl w:ilvl="6" w:tplc="59FED2B6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7" w:tplc="10D4DB32"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8" w:tplc="9940A20A"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</w:abstractNum>
  <w:num w:numId="1" w16cid:durableId="1855726947">
    <w:abstractNumId w:val="9"/>
  </w:num>
  <w:num w:numId="2" w16cid:durableId="167788869">
    <w:abstractNumId w:val="3"/>
  </w:num>
  <w:num w:numId="3" w16cid:durableId="1187251911">
    <w:abstractNumId w:val="7"/>
  </w:num>
  <w:num w:numId="4" w16cid:durableId="613488920">
    <w:abstractNumId w:val="0"/>
  </w:num>
  <w:num w:numId="5" w16cid:durableId="1020665284">
    <w:abstractNumId w:val="10"/>
  </w:num>
  <w:num w:numId="6" w16cid:durableId="172844860">
    <w:abstractNumId w:val="1"/>
  </w:num>
  <w:num w:numId="7" w16cid:durableId="743852">
    <w:abstractNumId w:val="5"/>
  </w:num>
  <w:num w:numId="8" w16cid:durableId="379212220">
    <w:abstractNumId w:val="6"/>
  </w:num>
  <w:num w:numId="9" w16cid:durableId="1317220711">
    <w:abstractNumId w:val="2"/>
  </w:num>
  <w:num w:numId="10" w16cid:durableId="1291089438">
    <w:abstractNumId w:val="4"/>
  </w:num>
  <w:num w:numId="11" w16cid:durableId="14470514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64"/>
    <w:rsid w:val="001C1395"/>
    <w:rsid w:val="003C772A"/>
    <w:rsid w:val="00461785"/>
    <w:rsid w:val="005D741C"/>
    <w:rsid w:val="005F3907"/>
    <w:rsid w:val="008906CD"/>
    <w:rsid w:val="008F216A"/>
    <w:rsid w:val="00A37A92"/>
    <w:rsid w:val="00B237F1"/>
    <w:rsid w:val="00B30F43"/>
    <w:rsid w:val="00D15A64"/>
    <w:rsid w:val="00E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F4A01"/>
  <w15:chartTrackingRefBased/>
  <w15:docId w15:val="{4DD90D3C-FA28-4CAE-8599-B1FEF382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6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15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5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15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5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D15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qFormat/>
    <w:rsid w:val="00D15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15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15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5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D15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D15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1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A6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D15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A64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semiHidden/>
    <w:rsid w:val="00D15A64"/>
  </w:style>
  <w:style w:type="character" w:styleId="FootnoteReference">
    <w:name w:val="footnote reference"/>
    <w:semiHidden/>
    <w:rsid w:val="00D15A64"/>
  </w:style>
  <w:style w:type="paragraph" w:styleId="Caption">
    <w:name w:val="caption"/>
    <w:basedOn w:val="Normal"/>
    <w:next w:val="Normal"/>
    <w:qFormat/>
    <w:rsid w:val="00D15A64"/>
    <w:pPr>
      <w:framePr w:w="3244" w:h="3603" w:hRule="exact" w:hSpace="90" w:vSpace="90" w:wrap="auto" w:hAnchor="margin" w:x="7207" w:y="6880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15A64"/>
    <w:pPr>
      <w:widowControl w:val="0"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after="0" w:line="215" w:lineRule="auto"/>
      <w:jc w:val="both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15A64"/>
    <w:rPr>
      <w:rFonts w:ascii="Arial Narrow" w:eastAsia="Times New Roman" w:hAnsi="Arial Narrow" w:cs="Times New Roman"/>
      <w:b/>
      <w:snapToGrid w:val="0"/>
      <w:kern w:val="0"/>
      <w:szCs w:val="20"/>
      <w:lang w:val="en-GB"/>
      <w14:ligatures w14:val="none"/>
    </w:rPr>
  </w:style>
  <w:style w:type="table" w:styleId="TableGrid">
    <w:name w:val="Table Grid"/>
    <w:basedOn w:val="TableNormal"/>
    <w:uiPriority w:val="59"/>
    <w:qFormat/>
    <w:rsid w:val="00D15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5A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5A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15A6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D15A64"/>
  </w:style>
  <w:style w:type="paragraph" w:styleId="BodyTextIndent">
    <w:name w:val="Body Text Indent"/>
    <w:basedOn w:val="Normal"/>
    <w:link w:val="BodyTextIndentChar"/>
    <w:rsid w:val="00D15A64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15A64"/>
    <w:rPr>
      <w:rFonts w:ascii="Times New Roman" w:eastAsia="Times New Roman" w:hAnsi="Times New Roman" w:cs="Times New Roman"/>
      <w:snapToGrid w:val="0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D15A64"/>
    <w:pPr>
      <w:widowControl w:val="0"/>
      <w:spacing w:after="120" w:line="48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15A64"/>
    <w:rPr>
      <w:rFonts w:ascii="Times New Roman" w:eastAsia="Times New Roman" w:hAnsi="Times New Roman" w:cs="Times New Roman"/>
      <w:snapToGrid w:val="0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rsid w:val="00D15A64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napToGrid w:val="0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15A64"/>
    <w:rPr>
      <w:rFonts w:ascii="Times New Roman" w:eastAsia="Times New Roman" w:hAnsi="Times New Roman" w:cs="Times New Roman"/>
      <w:snapToGrid w:val="0"/>
      <w:kern w:val="0"/>
      <w:sz w:val="16"/>
      <w:szCs w:val="16"/>
      <w:lang w:val="en-US"/>
      <w14:ligatures w14:val="none"/>
    </w:rPr>
  </w:style>
  <w:style w:type="paragraph" w:styleId="BodyText2">
    <w:name w:val="Body Text 2"/>
    <w:basedOn w:val="Normal"/>
    <w:link w:val="BodyText2Char"/>
    <w:rsid w:val="00D15A64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15A64"/>
    <w:rPr>
      <w:rFonts w:ascii="Times New Roman" w:eastAsia="Times New Roman" w:hAnsi="Times New Roman" w:cs="Times New Roman"/>
      <w:snapToGrid w:val="0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rsid w:val="00D15A64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D15A64"/>
    <w:rPr>
      <w:rFonts w:ascii="Times New Roman" w:eastAsia="Times New Roman" w:hAnsi="Times New Roman" w:cs="Times New Roman"/>
      <w:snapToGrid w:val="0"/>
      <w:kern w:val="0"/>
      <w:sz w:val="16"/>
      <w:szCs w:val="16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D15A64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D15A64"/>
    <w:rPr>
      <w:rFonts w:ascii="Tahoma" w:eastAsia="Times New Roman" w:hAnsi="Tahoma" w:cs="Tahoma"/>
      <w:snapToGrid w:val="0"/>
      <w:kern w:val="0"/>
      <w:sz w:val="16"/>
      <w:szCs w:val="1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D15A6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15A64"/>
    <w:rPr>
      <w:rFonts w:ascii="Times New Roman" w:eastAsia="Times New Roman" w:hAnsi="Times New Roman" w:cs="Times New Roman"/>
      <w:snapToGrid w:val="0"/>
      <w:kern w:val="0"/>
      <w:szCs w:val="20"/>
      <w:lang w:val="en-US"/>
      <w14:ligatures w14:val="none"/>
    </w:rPr>
  </w:style>
  <w:style w:type="paragraph" w:styleId="NormalWeb">
    <w:name w:val="Normal (Web)"/>
    <w:basedOn w:val="Normal"/>
    <w:unhideWhenUsed/>
    <w:rsid w:val="00D1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0">
    <w:name w:val="TableGrid"/>
    <w:qFormat/>
    <w:rsid w:val="00D15A6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n-Z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D15A64"/>
    <w:rPr>
      <w:color w:val="605E5C"/>
      <w:shd w:val="clear" w:color="auto" w:fill="E1DFDD"/>
    </w:rPr>
  </w:style>
  <w:style w:type="paragraph" w:styleId="TOC1">
    <w:name w:val="toc 1"/>
    <w:hidden/>
    <w:uiPriority w:val="39"/>
    <w:rsid w:val="00D15A64"/>
    <w:pPr>
      <w:spacing w:after="125" w:line="259" w:lineRule="auto"/>
      <w:ind w:left="234" w:right="19" w:hanging="10"/>
    </w:pPr>
    <w:rPr>
      <w:rFonts w:ascii="Arial" w:eastAsia="Arial" w:hAnsi="Arial" w:cs="Arial"/>
      <w:color w:val="000000"/>
      <w:lang w:eastAsia="en-ZA"/>
    </w:rPr>
  </w:style>
  <w:style w:type="paragraph" w:styleId="TOC2">
    <w:name w:val="toc 2"/>
    <w:hidden/>
    <w:uiPriority w:val="39"/>
    <w:qFormat/>
    <w:rsid w:val="00D15A64"/>
    <w:pPr>
      <w:spacing w:after="125" w:line="259" w:lineRule="auto"/>
      <w:ind w:left="234" w:right="23" w:hanging="10"/>
    </w:pPr>
    <w:rPr>
      <w:rFonts w:ascii="Arial" w:eastAsia="Arial" w:hAnsi="Arial" w:cs="Arial"/>
      <w:color w:val="000000"/>
      <w:lang w:eastAsia="en-ZA"/>
    </w:rPr>
  </w:style>
  <w:style w:type="paragraph" w:styleId="TOC3">
    <w:name w:val="toc 3"/>
    <w:hidden/>
    <w:uiPriority w:val="39"/>
    <w:qFormat/>
    <w:rsid w:val="00D15A64"/>
    <w:pPr>
      <w:spacing w:after="125" w:line="259" w:lineRule="auto"/>
      <w:ind w:left="234" w:right="23" w:hanging="10"/>
    </w:pPr>
    <w:rPr>
      <w:rFonts w:ascii="Arial" w:eastAsia="Arial" w:hAnsi="Arial" w:cs="Arial"/>
      <w:color w:val="000000"/>
      <w:lang w:eastAsia="en-ZA"/>
    </w:rPr>
  </w:style>
  <w:style w:type="character" w:customStyle="1" w:styleId="ListParagraphChar">
    <w:name w:val="List Paragraph Char"/>
    <w:link w:val="ListParagraph"/>
    <w:uiPriority w:val="1"/>
    <w:locked/>
    <w:rsid w:val="00D15A64"/>
  </w:style>
  <w:style w:type="paragraph" w:customStyle="1" w:styleId="Style1">
    <w:name w:val="Style 1"/>
    <w:basedOn w:val="ListParagraph"/>
    <w:link w:val="Style1Char"/>
    <w:qFormat/>
    <w:rsid w:val="00D15A64"/>
    <w:pPr>
      <w:spacing w:before="130" w:beforeAutospacing="1" w:after="130" w:afterAutospacing="1" w:line="240" w:lineRule="auto"/>
      <w:ind w:left="360" w:hanging="360"/>
      <w:contextualSpacing w:val="0"/>
      <w:jc w:val="both"/>
      <w:outlineLvl w:val="0"/>
    </w:pPr>
    <w:rPr>
      <w:rFonts w:ascii="Arial" w:eastAsia="Times New Roman" w:hAnsi="Arial" w:cs="Arial"/>
      <w:b/>
      <w:sz w:val="18"/>
      <w:szCs w:val="20"/>
      <w:lang w:val="en-GB"/>
    </w:rPr>
  </w:style>
  <w:style w:type="character" w:customStyle="1" w:styleId="Style1Char">
    <w:name w:val="Style 1 Char"/>
    <w:basedOn w:val="ListParagraphChar"/>
    <w:link w:val="Style1"/>
    <w:rsid w:val="00D15A64"/>
    <w:rPr>
      <w:rFonts w:ascii="Arial" w:eastAsia="Times New Roman" w:hAnsi="Arial" w:cs="Arial"/>
      <w:b/>
      <w:kern w:val="0"/>
      <w:sz w:val="18"/>
      <w:szCs w:val="20"/>
      <w:lang w:val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15A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Moswathupa</dc:creator>
  <cp:keywords/>
  <dc:description/>
  <cp:lastModifiedBy>Julie Brits</cp:lastModifiedBy>
  <cp:revision>2</cp:revision>
  <dcterms:created xsi:type="dcterms:W3CDTF">2024-10-24T06:48:00Z</dcterms:created>
  <dcterms:modified xsi:type="dcterms:W3CDTF">2024-10-24T06:48:00Z</dcterms:modified>
</cp:coreProperties>
</file>